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ED5D" w14:textId="77777777" w:rsidR="00DE2B9C" w:rsidRPr="00F17E61" w:rsidRDefault="00DE2B9C" w:rsidP="00DE2B9C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629"/>
        <w:gridCol w:w="1533"/>
        <w:gridCol w:w="1020"/>
        <w:gridCol w:w="1816"/>
        <w:gridCol w:w="1849"/>
      </w:tblGrid>
      <w:tr w:rsidR="00CE0881" w:rsidRPr="00AF72CB" w14:paraId="2D627775" w14:textId="77777777" w:rsidTr="001E75BD">
        <w:trPr>
          <w:trHeight w:val="271"/>
        </w:trPr>
        <w:tc>
          <w:tcPr>
            <w:tcW w:w="1777" w:type="pct"/>
            <w:vMerge w:val="restart"/>
            <w:vAlign w:val="center"/>
          </w:tcPr>
          <w:p w14:paraId="09651175" w14:textId="4D26A557" w:rsidR="00DE2B9C" w:rsidRPr="008C6BA1" w:rsidRDefault="00DB142C" w:rsidP="00DE2B9C">
            <w:pPr>
              <w:jc w:val="center"/>
              <w:rPr>
                <w:sz w:val="20"/>
                <w:szCs w:val="20"/>
                <w:lang w:val="en-US"/>
              </w:rPr>
            </w:pPr>
            <w:r w:rsidRPr="00DB142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EA1D26B" wp14:editId="12160501">
                  <wp:extent cx="1602726" cy="1956816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58" cy="196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gridSpan w:val="2"/>
          </w:tcPr>
          <w:p w14:paraId="055B74F9" w14:textId="77777777" w:rsidR="00DE2B9C" w:rsidRPr="00B930C7" w:rsidRDefault="00DE2B9C" w:rsidP="00A1409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208" w:type="pct"/>
            <w:gridSpan w:val="3"/>
          </w:tcPr>
          <w:p w14:paraId="20A3222A" w14:textId="77777777" w:rsidR="00DE2B9C" w:rsidRPr="0075186B" w:rsidRDefault="00DE2B9C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регулирующий высокотемпературный</w:t>
            </w:r>
          </w:p>
        </w:tc>
      </w:tr>
      <w:tr w:rsidR="00CE0881" w:rsidRPr="00AF72CB" w14:paraId="726B5178" w14:textId="77777777" w:rsidTr="001E75BD">
        <w:trPr>
          <w:trHeight w:val="262"/>
        </w:trPr>
        <w:tc>
          <w:tcPr>
            <w:tcW w:w="1777" w:type="pct"/>
            <w:vMerge/>
          </w:tcPr>
          <w:p w14:paraId="358D80F2" w14:textId="77777777" w:rsidR="00DE2B9C" w:rsidRPr="00AF72CB" w:rsidRDefault="00DE2B9C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14:paraId="10989BA9" w14:textId="77777777" w:rsidR="00DE2B9C" w:rsidRPr="00B930C7" w:rsidRDefault="00DE2B9C" w:rsidP="00A1409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208" w:type="pct"/>
            <w:gridSpan w:val="3"/>
          </w:tcPr>
          <w:p w14:paraId="49984A68" w14:textId="77777777" w:rsidR="00DE2B9C" w:rsidRPr="00524B2D" w:rsidRDefault="00DE2B9C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Р533/543</w:t>
            </w:r>
          </w:p>
        </w:tc>
      </w:tr>
      <w:tr w:rsidR="00CE0881" w:rsidRPr="00AF72CB" w14:paraId="15E73BC5" w14:textId="77777777" w:rsidTr="001E75BD">
        <w:trPr>
          <w:trHeight w:val="262"/>
        </w:trPr>
        <w:tc>
          <w:tcPr>
            <w:tcW w:w="1777" w:type="pct"/>
            <w:vMerge/>
          </w:tcPr>
          <w:p w14:paraId="1A2152B2" w14:textId="77777777" w:rsidR="001B0CCE" w:rsidRPr="00AF72CB" w:rsidRDefault="001B0CCE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14:paraId="0B6E31F0" w14:textId="77777777" w:rsidR="001B0CCE" w:rsidRPr="00B930C7" w:rsidRDefault="001B0CCE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208" w:type="pct"/>
            <w:gridSpan w:val="3"/>
          </w:tcPr>
          <w:p w14:paraId="1D7E6B4D" w14:textId="77777777" w:rsidR="001B0CCE" w:rsidRDefault="001B0CCE" w:rsidP="00A14095">
            <w:pPr>
              <w:rPr>
                <w:b/>
                <w:sz w:val="20"/>
                <w:szCs w:val="20"/>
              </w:rPr>
            </w:pPr>
          </w:p>
        </w:tc>
      </w:tr>
      <w:tr w:rsidR="00CE0881" w:rsidRPr="00AF72CB" w14:paraId="2BC559B3" w14:textId="77777777" w:rsidTr="001E75BD">
        <w:trPr>
          <w:trHeight w:val="262"/>
        </w:trPr>
        <w:tc>
          <w:tcPr>
            <w:tcW w:w="1777" w:type="pct"/>
            <w:vMerge/>
          </w:tcPr>
          <w:p w14:paraId="62ECC364" w14:textId="77777777" w:rsidR="00DE2B9C" w:rsidRPr="00AF72CB" w:rsidRDefault="00DE2B9C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14:paraId="3010B077" w14:textId="77777777" w:rsidR="00DE2B9C" w:rsidRPr="00BF6F5C" w:rsidRDefault="00DE2B9C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08" w:type="pct"/>
            <w:gridSpan w:val="3"/>
          </w:tcPr>
          <w:p w14:paraId="0B4E969B" w14:textId="77777777" w:rsidR="00DE2B9C" w:rsidRDefault="00DE2B9C" w:rsidP="00A14095">
            <w:pPr>
              <w:rPr>
                <w:b/>
                <w:sz w:val="20"/>
                <w:szCs w:val="20"/>
              </w:rPr>
            </w:pPr>
          </w:p>
          <w:p w14:paraId="60F475D3" w14:textId="77777777" w:rsidR="00DE2B9C" w:rsidRDefault="00DE2B9C" w:rsidP="00A14095">
            <w:pPr>
              <w:rPr>
                <w:b/>
                <w:sz w:val="20"/>
                <w:szCs w:val="20"/>
              </w:rPr>
            </w:pPr>
          </w:p>
          <w:p w14:paraId="7A230009" w14:textId="77777777" w:rsidR="00DE2B9C" w:rsidRPr="003F2AEA" w:rsidRDefault="00DE2B9C" w:rsidP="00A14095">
            <w:pPr>
              <w:rPr>
                <w:b/>
                <w:sz w:val="20"/>
                <w:szCs w:val="20"/>
              </w:rPr>
            </w:pPr>
          </w:p>
        </w:tc>
      </w:tr>
      <w:tr w:rsidR="00CE0881" w:rsidRPr="00AF72CB" w14:paraId="218D2FFF" w14:textId="77777777" w:rsidTr="001E75BD">
        <w:trPr>
          <w:trHeight w:val="262"/>
        </w:trPr>
        <w:tc>
          <w:tcPr>
            <w:tcW w:w="1777" w:type="pct"/>
            <w:vMerge/>
          </w:tcPr>
          <w:p w14:paraId="4D0EE864" w14:textId="77777777" w:rsidR="00DE2B9C" w:rsidRPr="00AF72CB" w:rsidRDefault="00DE2B9C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14:paraId="4FF61F4A" w14:textId="77777777" w:rsidR="00DE2B9C" w:rsidRPr="006A327D" w:rsidRDefault="00DE2B9C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208" w:type="pct"/>
            <w:gridSpan w:val="3"/>
          </w:tcPr>
          <w:p w14:paraId="301B475B" w14:textId="77777777" w:rsidR="00DE2B9C" w:rsidRPr="00524B2D" w:rsidRDefault="00DE2B9C" w:rsidP="00A1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CE0881" w:rsidRPr="00524B2D" w14:paraId="19ED2CC4" w14:textId="77777777" w:rsidTr="001E75BD">
        <w:trPr>
          <w:trHeight w:val="187"/>
        </w:trPr>
        <w:tc>
          <w:tcPr>
            <w:tcW w:w="1777" w:type="pct"/>
            <w:vMerge/>
          </w:tcPr>
          <w:p w14:paraId="40771D7B" w14:textId="77777777" w:rsidR="00DE2B9C" w:rsidRPr="00AF72CB" w:rsidRDefault="00DE2B9C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14:paraId="34B2DB57" w14:textId="77777777" w:rsidR="00DE2B9C" w:rsidRPr="004A780D" w:rsidRDefault="00DE2B9C" w:rsidP="00A140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208" w:type="pct"/>
            <w:gridSpan w:val="3"/>
          </w:tcPr>
          <w:p w14:paraId="4C956269" w14:textId="77777777" w:rsidR="00DE2B9C" w:rsidRDefault="00DE2B9C" w:rsidP="00A14095">
            <w:pPr>
              <w:spacing w:line="276" w:lineRule="auto"/>
              <w:rPr>
                <w:sz w:val="16"/>
                <w:szCs w:val="20"/>
                <w:lang w:val="en-US"/>
              </w:rPr>
            </w:pPr>
            <w:r>
              <w:rPr>
                <w:sz w:val="16"/>
              </w:rPr>
              <w:t>ООО «НПО АСТА»</w:t>
            </w:r>
          </w:p>
        </w:tc>
      </w:tr>
      <w:tr w:rsidR="00CE0881" w:rsidRPr="00AF72CB" w14:paraId="39C2B291" w14:textId="77777777" w:rsidTr="001E75BD">
        <w:trPr>
          <w:trHeight w:val="242"/>
        </w:trPr>
        <w:tc>
          <w:tcPr>
            <w:tcW w:w="1777" w:type="pct"/>
            <w:vMerge/>
          </w:tcPr>
          <w:p w14:paraId="3ADB0DC8" w14:textId="77777777" w:rsidR="00DE2B9C" w:rsidRPr="00396633" w:rsidRDefault="00DE2B9C" w:rsidP="00A14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pct"/>
            <w:gridSpan w:val="2"/>
          </w:tcPr>
          <w:p w14:paraId="00AC7C70" w14:textId="77777777" w:rsidR="00DE2B9C" w:rsidRPr="004A780D" w:rsidRDefault="00DE2B9C" w:rsidP="00A140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208" w:type="pct"/>
            <w:gridSpan w:val="3"/>
          </w:tcPr>
          <w:p w14:paraId="742E92CD" w14:textId="77777777" w:rsidR="00DE2B9C" w:rsidRDefault="00DE2B9C" w:rsidP="00A14095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140202, Московская обл, Воскресен</w:t>
            </w:r>
            <w:r w:rsidR="00EA53C5">
              <w:rPr>
                <w:sz w:val="16"/>
                <w:szCs w:val="16"/>
              </w:rPr>
              <w:t>ский р-н, Воскресенск г, Коммуны</w:t>
            </w:r>
            <w:r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CE0881" w:rsidRPr="00AF72CB" w14:paraId="2B42E391" w14:textId="77777777" w:rsidTr="001E75BD">
        <w:trPr>
          <w:trHeight w:val="1158"/>
        </w:trPr>
        <w:tc>
          <w:tcPr>
            <w:tcW w:w="1777" w:type="pct"/>
            <w:vMerge/>
          </w:tcPr>
          <w:p w14:paraId="7D493FDC" w14:textId="77777777" w:rsidR="00DE2B9C" w:rsidRPr="00AF72CB" w:rsidRDefault="00DE2B9C" w:rsidP="00A14095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7E23DD4B" w14:textId="77777777" w:rsidR="00DE2B9C" w:rsidRPr="004A780D" w:rsidRDefault="00DE2B9C" w:rsidP="00510A2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F114D6" wp14:editId="47B9460F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0</wp:posOffset>
                  </wp:positionV>
                  <wp:extent cx="304800" cy="276225"/>
                  <wp:effectExtent l="0" t="0" r="0" b="9525"/>
                  <wp:wrapSquare wrapText="bothSides"/>
                  <wp:docPr id="3" name="Рисунок 3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208" w:type="pct"/>
            <w:gridSpan w:val="3"/>
          </w:tcPr>
          <w:p w14:paraId="739C37E6" w14:textId="032A43D6" w:rsidR="00DE2B9C" w:rsidRDefault="00DE2B9C" w:rsidP="00903557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 w:rsidR="0090355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0F16FA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</w:t>
            </w:r>
            <w:r w:rsidRPr="004A780D">
              <w:rPr>
                <w:sz w:val="16"/>
                <w:szCs w:val="20"/>
              </w:rPr>
              <w:t xml:space="preserve"> </w:t>
            </w:r>
          </w:p>
          <w:p w14:paraId="4B1978FA" w14:textId="7F580545" w:rsidR="00DE2B9C" w:rsidRPr="004A780D" w:rsidRDefault="00DE2B9C" w:rsidP="0090355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6C43D9" w:rsidRPr="000926F0">
              <w:rPr>
                <w:sz w:val="16"/>
                <w:szCs w:val="20"/>
                <w:lang w:val="en-US"/>
              </w:rPr>
              <w:t>RU</w:t>
            </w:r>
            <w:r w:rsidR="006C43D9" w:rsidRPr="000926F0">
              <w:rPr>
                <w:sz w:val="16"/>
                <w:szCs w:val="20"/>
              </w:rPr>
              <w:t xml:space="preserve"> Д-</w:t>
            </w:r>
            <w:r w:rsidR="006C43D9" w:rsidRPr="000926F0">
              <w:rPr>
                <w:sz w:val="16"/>
                <w:szCs w:val="20"/>
                <w:lang w:val="en-US"/>
              </w:rPr>
              <w:t>RU</w:t>
            </w:r>
            <w:r w:rsidR="006C43D9" w:rsidRPr="000926F0">
              <w:rPr>
                <w:sz w:val="16"/>
                <w:szCs w:val="20"/>
              </w:rPr>
              <w:t>.РА10.В.17747/23</w:t>
            </w:r>
            <w:r w:rsidR="006C43D9">
              <w:rPr>
                <w:sz w:val="16"/>
                <w:szCs w:val="20"/>
              </w:rPr>
              <w:t xml:space="preserve">. Действительна до «28» ноября </w:t>
            </w:r>
            <w:r w:rsidR="006C43D9" w:rsidRPr="004A780D">
              <w:rPr>
                <w:sz w:val="16"/>
                <w:szCs w:val="20"/>
              </w:rPr>
              <w:t>20</w:t>
            </w:r>
            <w:r w:rsidR="006C43D9">
              <w:rPr>
                <w:sz w:val="16"/>
                <w:szCs w:val="20"/>
              </w:rPr>
              <w:t>28 г</w:t>
            </w:r>
            <w:r>
              <w:rPr>
                <w:sz w:val="16"/>
                <w:szCs w:val="20"/>
              </w:rPr>
              <w:t>.</w:t>
            </w:r>
          </w:p>
        </w:tc>
      </w:tr>
      <w:tr w:rsidR="00DE2B9C" w:rsidRPr="00AF72CB" w14:paraId="4B84DE00" w14:textId="77777777" w:rsidTr="00A14095">
        <w:trPr>
          <w:trHeight w:val="205"/>
        </w:trPr>
        <w:tc>
          <w:tcPr>
            <w:tcW w:w="5000" w:type="pct"/>
            <w:gridSpan w:val="6"/>
          </w:tcPr>
          <w:p w14:paraId="4020F5DC" w14:textId="77777777" w:rsidR="00DE2B9C" w:rsidRPr="00FF37E6" w:rsidRDefault="00DE2B9C" w:rsidP="00A14095">
            <w:pPr>
              <w:pStyle w:val="a8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>
              <w:rPr>
                <w:b/>
                <w:sz w:val="20"/>
                <w:szCs w:val="20"/>
              </w:rPr>
              <w:t>КЛАПАНА</w:t>
            </w:r>
            <w:r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095" w:rsidRPr="00AF72CB" w14:paraId="5DDDAFD2" w14:textId="77777777" w:rsidTr="001E75BD">
        <w:trPr>
          <w:trHeight w:val="204"/>
        </w:trPr>
        <w:tc>
          <w:tcPr>
            <w:tcW w:w="1777" w:type="pct"/>
          </w:tcPr>
          <w:p w14:paraId="4345811D" w14:textId="65B0E048" w:rsidR="00DE2B9C" w:rsidRPr="00C63B91" w:rsidRDefault="00390CFB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Назначение</w:t>
            </w:r>
          </w:p>
        </w:tc>
        <w:tc>
          <w:tcPr>
            <w:tcW w:w="3223" w:type="pct"/>
            <w:gridSpan w:val="5"/>
          </w:tcPr>
          <w:p w14:paraId="5C770A94" w14:textId="11250720" w:rsidR="00DE2B9C" w:rsidRPr="00C85401" w:rsidRDefault="00390CFB" w:rsidP="00DE2B9C">
            <w:pPr>
              <w:pStyle w:val="P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90CFB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0CFB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390CFB">
              <w:rPr>
                <w:rFonts w:ascii="Times New Roman" w:hAnsi="Times New Roman" w:cs="Times New Roman"/>
                <w:sz w:val="16"/>
                <w:szCs w:val="16"/>
              </w:rPr>
              <w:t>регулировани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0CFB">
              <w:rPr>
                <w:rFonts w:ascii="Times New Roman" w:hAnsi="Times New Roman" w:cs="Times New Roman"/>
                <w:sz w:val="16"/>
                <w:szCs w:val="16"/>
              </w:rPr>
              <w:t xml:space="preserve"> или перекрыти</w:t>
            </w:r>
            <w:r w:rsidR="002478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0CFB">
              <w:rPr>
                <w:rFonts w:ascii="Times New Roman" w:hAnsi="Times New Roman" w:cs="Times New Roman"/>
                <w:sz w:val="16"/>
                <w:szCs w:val="16"/>
              </w:rPr>
              <w:t xml:space="preserve"> потока рабочей среды</w:t>
            </w:r>
          </w:p>
        </w:tc>
      </w:tr>
      <w:tr w:rsidR="00A14095" w:rsidRPr="00AF72CB" w14:paraId="7881A474" w14:textId="77777777" w:rsidTr="001E75BD">
        <w:trPr>
          <w:trHeight w:val="162"/>
        </w:trPr>
        <w:tc>
          <w:tcPr>
            <w:tcW w:w="1777" w:type="pct"/>
          </w:tcPr>
          <w:p w14:paraId="1CAF0640" w14:textId="77777777" w:rsidR="00DE2B9C" w:rsidRPr="004A780D" w:rsidRDefault="00DE2B9C" w:rsidP="00A140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223" w:type="pct"/>
            <w:gridSpan w:val="5"/>
          </w:tcPr>
          <w:p w14:paraId="018F7B81" w14:textId="77777777" w:rsidR="00DE2B9C" w:rsidRPr="004A780D" w:rsidRDefault="00DE2B9C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вода, сжатый воздух и другие среды, совместимые с конструкцией клапана.</w:t>
            </w:r>
          </w:p>
        </w:tc>
      </w:tr>
      <w:tr w:rsidR="00A14095" w:rsidRPr="00AF72CB" w14:paraId="7B428148" w14:textId="77777777" w:rsidTr="001E75BD">
        <w:trPr>
          <w:trHeight w:val="174"/>
        </w:trPr>
        <w:tc>
          <w:tcPr>
            <w:tcW w:w="1777" w:type="pct"/>
          </w:tcPr>
          <w:p w14:paraId="208EF6DF" w14:textId="77777777" w:rsidR="00DE2B9C" w:rsidRPr="00E91231" w:rsidRDefault="00DE2B9C" w:rsidP="00A140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>, мм</w:t>
            </w:r>
          </w:p>
        </w:tc>
        <w:tc>
          <w:tcPr>
            <w:tcW w:w="3223" w:type="pct"/>
            <w:gridSpan w:val="5"/>
          </w:tcPr>
          <w:p w14:paraId="27A18A47" w14:textId="77777777" w:rsidR="00DE2B9C" w:rsidRPr="00DE2B9C" w:rsidRDefault="00DE2B9C" w:rsidP="00DE2B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15-200</w:t>
            </w:r>
          </w:p>
        </w:tc>
      </w:tr>
      <w:tr w:rsidR="00A14095" w:rsidRPr="00AF72CB" w14:paraId="3DFEE784" w14:textId="77777777" w:rsidTr="001E75BD">
        <w:trPr>
          <w:trHeight w:val="174"/>
        </w:trPr>
        <w:tc>
          <w:tcPr>
            <w:tcW w:w="1777" w:type="pct"/>
          </w:tcPr>
          <w:p w14:paraId="4166AFE7" w14:textId="77777777" w:rsidR="00DE2B9C" w:rsidRPr="00E91231" w:rsidRDefault="00DE2B9C" w:rsidP="00A14095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Условное давление, </w:t>
            </w:r>
            <w:r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223" w:type="pct"/>
            <w:gridSpan w:val="5"/>
          </w:tcPr>
          <w:p w14:paraId="1B76F76E" w14:textId="6E0107CE" w:rsidR="00DE2B9C" w:rsidRPr="00776E38" w:rsidRDefault="00DE2B9C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16-40</w:t>
            </w:r>
            <w:r w:rsidR="00776E38">
              <w:rPr>
                <w:sz w:val="16"/>
                <w:szCs w:val="20"/>
              </w:rPr>
              <w:t xml:space="preserve"> бар</w:t>
            </w:r>
          </w:p>
        </w:tc>
      </w:tr>
      <w:tr w:rsidR="00A14095" w:rsidRPr="00AF72CB" w14:paraId="2CFF1808" w14:textId="77777777" w:rsidTr="001E75BD">
        <w:trPr>
          <w:trHeight w:val="104"/>
        </w:trPr>
        <w:tc>
          <w:tcPr>
            <w:tcW w:w="1777" w:type="pct"/>
          </w:tcPr>
          <w:p w14:paraId="77048166" w14:textId="77777777" w:rsidR="00DE2B9C" w:rsidRPr="007E6F0E" w:rsidRDefault="00DE2B9C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7E6F0E">
              <w:rPr>
                <w:sz w:val="16"/>
                <w:szCs w:val="20"/>
              </w:rPr>
              <w:t xml:space="preserve"> </w:t>
            </w:r>
          </w:p>
        </w:tc>
        <w:tc>
          <w:tcPr>
            <w:tcW w:w="3223" w:type="pct"/>
            <w:gridSpan w:val="5"/>
          </w:tcPr>
          <w:p w14:paraId="02E52D14" w14:textId="77777777" w:rsidR="00DE2B9C" w:rsidRPr="007E6F0E" w:rsidRDefault="00DE2B9C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-60</w:t>
            </w:r>
            <w:r w:rsidRPr="007E6F0E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+350/425</w:t>
            </w:r>
            <w:r w:rsidRPr="007E6F0E">
              <w:rPr>
                <w:sz w:val="16"/>
                <w:szCs w:val="20"/>
              </w:rPr>
              <w:t>°С</w:t>
            </w:r>
          </w:p>
        </w:tc>
      </w:tr>
      <w:tr w:rsidR="00510A24" w:rsidRPr="00AF72CB" w14:paraId="1828ED6A" w14:textId="77777777" w:rsidTr="001E75BD">
        <w:trPr>
          <w:trHeight w:val="104"/>
        </w:trPr>
        <w:tc>
          <w:tcPr>
            <w:tcW w:w="1777" w:type="pct"/>
          </w:tcPr>
          <w:p w14:paraId="1E814BC4" w14:textId="77777777" w:rsidR="00510A24" w:rsidRPr="004A780D" w:rsidRDefault="00510A24" w:rsidP="00A140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Характеристики регулирования</w:t>
            </w:r>
          </w:p>
        </w:tc>
        <w:tc>
          <w:tcPr>
            <w:tcW w:w="3223" w:type="pct"/>
            <w:gridSpan w:val="5"/>
          </w:tcPr>
          <w:p w14:paraId="614466CF" w14:textId="5AD0886C" w:rsidR="00510A24" w:rsidRPr="009726BB" w:rsidRDefault="00510A24" w:rsidP="00510A2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Линейная (стандарт) / равнопроцентная</w:t>
            </w:r>
            <w:r w:rsidRPr="00C01A1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/ отсечная </w:t>
            </w:r>
          </w:p>
        </w:tc>
      </w:tr>
      <w:tr w:rsidR="00C01A14" w:rsidRPr="00AF72CB" w14:paraId="3F6F4CDA" w14:textId="77777777" w:rsidTr="001E75BD">
        <w:trPr>
          <w:trHeight w:val="107"/>
        </w:trPr>
        <w:tc>
          <w:tcPr>
            <w:tcW w:w="1777" w:type="pct"/>
          </w:tcPr>
          <w:p w14:paraId="769EEEEE" w14:textId="7D271725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регулирования</w:t>
            </w:r>
          </w:p>
        </w:tc>
        <w:tc>
          <w:tcPr>
            <w:tcW w:w="3223" w:type="pct"/>
            <w:gridSpan w:val="5"/>
          </w:tcPr>
          <w:p w14:paraId="4A411FD7" w14:textId="5FAFE332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30:1</w:t>
            </w:r>
          </w:p>
        </w:tc>
      </w:tr>
      <w:tr w:rsidR="00776E38" w:rsidRPr="00AF72CB" w14:paraId="5C018833" w14:textId="77777777" w:rsidTr="001E75BD">
        <w:trPr>
          <w:trHeight w:val="107"/>
        </w:trPr>
        <w:tc>
          <w:tcPr>
            <w:tcW w:w="1777" w:type="pct"/>
          </w:tcPr>
          <w:p w14:paraId="0B6DC745" w14:textId="61E47E4C" w:rsidR="00776E38" w:rsidRDefault="00776E38" w:rsidP="00776E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способность, </w:t>
            </w:r>
            <w:r w:rsidRPr="001F57A5">
              <w:rPr>
                <w:sz w:val="16"/>
                <w:szCs w:val="20"/>
              </w:rPr>
              <w:t>Kvs</w:t>
            </w:r>
          </w:p>
        </w:tc>
        <w:tc>
          <w:tcPr>
            <w:tcW w:w="3223" w:type="pct"/>
            <w:gridSpan w:val="5"/>
          </w:tcPr>
          <w:p w14:paraId="0D8254F2" w14:textId="1BD45F8A" w:rsidR="00776E38" w:rsidRDefault="00776E38" w:rsidP="00776E3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1,0-400 </w:t>
            </w:r>
            <w:r w:rsidRPr="001F57A5">
              <w:rPr>
                <w:sz w:val="16"/>
                <w:szCs w:val="20"/>
              </w:rPr>
              <w:t>м</w:t>
            </w:r>
            <w:r w:rsidRPr="001F57A5">
              <w:rPr>
                <w:sz w:val="16"/>
                <w:szCs w:val="20"/>
                <w:vertAlign w:val="superscript"/>
              </w:rPr>
              <w:t>3</w:t>
            </w:r>
            <w:r w:rsidRPr="001F57A5">
              <w:rPr>
                <w:sz w:val="16"/>
                <w:szCs w:val="20"/>
              </w:rPr>
              <w:t>/ч</w:t>
            </w:r>
          </w:p>
        </w:tc>
      </w:tr>
      <w:tr w:rsidR="00C01A14" w:rsidRPr="00AF72CB" w14:paraId="5E4012BF" w14:textId="77777777" w:rsidTr="001E75BD">
        <w:trPr>
          <w:trHeight w:val="107"/>
        </w:trPr>
        <w:tc>
          <w:tcPr>
            <w:tcW w:w="1777" w:type="pct"/>
          </w:tcPr>
          <w:p w14:paraId="6A361971" w14:textId="3250C9FC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Компенсация давлений</w:t>
            </w:r>
          </w:p>
        </w:tc>
        <w:tc>
          <w:tcPr>
            <w:tcW w:w="3223" w:type="pct"/>
            <w:gridSpan w:val="5"/>
          </w:tcPr>
          <w:p w14:paraId="387AE8C1" w14:textId="60618ED4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Неразгруженный по давлению</w:t>
            </w:r>
          </w:p>
        </w:tc>
      </w:tr>
      <w:tr w:rsidR="00C01A14" w:rsidRPr="00AF72CB" w14:paraId="7B0617CA" w14:textId="77777777" w:rsidTr="001E75BD">
        <w:trPr>
          <w:trHeight w:val="107"/>
        </w:trPr>
        <w:tc>
          <w:tcPr>
            <w:tcW w:w="1777" w:type="pct"/>
          </w:tcPr>
          <w:p w14:paraId="03CAE07C" w14:textId="0445920F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223" w:type="pct"/>
            <w:gridSpan w:val="5"/>
          </w:tcPr>
          <w:p w14:paraId="1912A30E" w14:textId="7C010B02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III</w:t>
            </w:r>
            <w:r>
              <w:rPr>
                <w:sz w:val="16"/>
                <w:szCs w:val="20"/>
              </w:rPr>
              <w:t xml:space="preserve"> по ГОСТ 9544-2015</w:t>
            </w:r>
          </w:p>
        </w:tc>
      </w:tr>
      <w:tr w:rsidR="00C01A14" w:rsidRPr="00AF72CB" w14:paraId="226E805F" w14:textId="77777777" w:rsidTr="001E75BD">
        <w:trPr>
          <w:trHeight w:val="107"/>
        </w:trPr>
        <w:tc>
          <w:tcPr>
            <w:tcW w:w="1777" w:type="pct"/>
          </w:tcPr>
          <w:p w14:paraId="15F83086" w14:textId="472D7DD8" w:rsidR="00C01A14" w:rsidRDefault="00C01A14" w:rsidP="00C01A1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223" w:type="pct"/>
            <w:gridSpan w:val="5"/>
          </w:tcPr>
          <w:p w14:paraId="6D6A4F3B" w14:textId="3741AD86" w:rsidR="00C01A14" w:rsidRDefault="00C01A14" w:rsidP="00C01A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CE23A8">
              <w:rPr>
                <w:sz w:val="16"/>
                <w:szCs w:val="20"/>
              </w:rPr>
              <w:t>ланцев</w:t>
            </w:r>
            <w:r>
              <w:rPr>
                <w:sz w:val="16"/>
                <w:szCs w:val="20"/>
              </w:rPr>
              <w:t xml:space="preserve">ое по ГОСТ 33259-2015 </w:t>
            </w:r>
          </w:p>
        </w:tc>
      </w:tr>
      <w:tr w:rsidR="00C01A14" w:rsidRPr="00AF72CB" w14:paraId="17B90EA3" w14:textId="77777777" w:rsidTr="001E75BD">
        <w:trPr>
          <w:trHeight w:val="126"/>
        </w:trPr>
        <w:tc>
          <w:tcPr>
            <w:tcW w:w="1777" w:type="pct"/>
          </w:tcPr>
          <w:p w14:paraId="12D3AAAD" w14:textId="77777777" w:rsidR="00C01A14" w:rsidRPr="004A780D" w:rsidRDefault="00C01A14" w:rsidP="00C01A1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223" w:type="pct"/>
            <w:gridSpan w:val="5"/>
          </w:tcPr>
          <w:p w14:paraId="5D4769F7" w14:textId="77777777" w:rsidR="00C01A14" w:rsidRPr="004A780D" w:rsidRDefault="00C01A14" w:rsidP="00C01A1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Pr="007E6F0E">
              <w:rPr>
                <w:sz w:val="16"/>
                <w:szCs w:val="20"/>
              </w:rPr>
              <w:t>ХЛ</w:t>
            </w:r>
            <w:r w:rsidRPr="004A78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C01A14" w:rsidRPr="00AF72CB" w14:paraId="2C33F3E8" w14:textId="77777777" w:rsidTr="00A14095">
        <w:trPr>
          <w:trHeight w:val="205"/>
        </w:trPr>
        <w:tc>
          <w:tcPr>
            <w:tcW w:w="5000" w:type="pct"/>
            <w:gridSpan w:val="6"/>
          </w:tcPr>
          <w:p w14:paraId="317337E4" w14:textId="77777777" w:rsidR="00C01A14" w:rsidRPr="00FF37E6" w:rsidRDefault="00C01A14" w:rsidP="00C01A14">
            <w:pPr>
              <w:pStyle w:val="a8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79261B" w:rsidRPr="00AF72CB" w14:paraId="43C43201" w14:textId="77777777" w:rsidTr="001E75BD">
        <w:trPr>
          <w:trHeight w:val="309"/>
        </w:trPr>
        <w:tc>
          <w:tcPr>
            <w:tcW w:w="1777" w:type="pct"/>
            <w:vMerge w:val="restart"/>
            <w:vAlign w:val="center"/>
          </w:tcPr>
          <w:p w14:paraId="6020C918" w14:textId="77777777" w:rsidR="00C01A14" w:rsidRPr="00446A9D" w:rsidRDefault="00C01A14" w:rsidP="00C01A14">
            <w:pPr>
              <w:jc w:val="center"/>
              <w:rPr>
                <w:b/>
                <w:sz w:val="20"/>
                <w:szCs w:val="18"/>
              </w:rPr>
            </w:pPr>
            <w:r w:rsidRPr="00475FC8">
              <w:rPr>
                <w:rFonts w:cstheme="minorHAnsi"/>
                <w:b/>
                <w:i/>
                <w:noProof/>
                <w:lang w:eastAsia="ru-RU"/>
              </w:rPr>
              <w:drawing>
                <wp:inline distT="0" distB="0" distL="0" distR="0" wp14:anchorId="29C19214" wp14:editId="020DE0F0">
                  <wp:extent cx="1287780" cy="1787619"/>
                  <wp:effectExtent l="0" t="0" r="762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533 материалы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8" cy="18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Merge w:val="restart"/>
            <w:vAlign w:val="center"/>
          </w:tcPr>
          <w:p w14:paraId="64CF984D" w14:textId="77777777" w:rsidR="00C01A14" w:rsidRPr="006C16F1" w:rsidRDefault="00C01A14" w:rsidP="00043AEA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01" w:type="pct"/>
            <w:gridSpan w:val="2"/>
            <w:vMerge w:val="restart"/>
            <w:vAlign w:val="center"/>
          </w:tcPr>
          <w:p w14:paraId="0B12A21C" w14:textId="77777777" w:rsidR="00C01A14" w:rsidRPr="006C16F1" w:rsidRDefault="00C01A14" w:rsidP="00C01A14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0" w:type="pct"/>
            <w:gridSpan w:val="2"/>
            <w:vAlign w:val="center"/>
          </w:tcPr>
          <w:p w14:paraId="64E1C15E" w14:textId="77777777" w:rsidR="00C01A14" w:rsidRPr="006C16F1" w:rsidRDefault="00C01A14" w:rsidP="00C01A14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79261B" w:rsidRPr="00AF72CB" w14:paraId="7201A940" w14:textId="77777777" w:rsidTr="001E75BD">
        <w:trPr>
          <w:trHeight w:val="215"/>
        </w:trPr>
        <w:tc>
          <w:tcPr>
            <w:tcW w:w="1777" w:type="pct"/>
            <w:vMerge/>
            <w:vAlign w:val="center"/>
          </w:tcPr>
          <w:p w14:paraId="58BF17B2" w14:textId="77777777" w:rsidR="0079261B" w:rsidRPr="00475FC8" w:rsidRDefault="0079261B" w:rsidP="0079261B">
            <w:pPr>
              <w:jc w:val="center"/>
              <w:rPr>
                <w:rFonts w:cstheme="minorHAnsi"/>
                <w:b/>
                <w:i/>
                <w:noProof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14:paraId="35FCDE82" w14:textId="77777777" w:rsidR="0079261B" w:rsidRPr="006C16F1" w:rsidRDefault="0079261B" w:rsidP="00043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vAlign w:val="center"/>
          </w:tcPr>
          <w:p w14:paraId="40F0E8B5" w14:textId="77777777" w:rsidR="0079261B" w:rsidRPr="006C16F1" w:rsidRDefault="0079261B" w:rsidP="007926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7" w:type="pct"/>
            <w:vAlign w:val="center"/>
          </w:tcPr>
          <w:p w14:paraId="3CAF894F" w14:textId="4EA3E1F3" w:rsidR="0079261B" w:rsidRPr="00A14095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Р533</w:t>
            </w:r>
          </w:p>
        </w:tc>
        <w:tc>
          <w:tcPr>
            <w:tcW w:w="873" w:type="pct"/>
            <w:vAlign w:val="center"/>
          </w:tcPr>
          <w:p w14:paraId="59B0E302" w14:textId="0020071D" w:rsidR="0079261B" w:rsidRPr="00A14095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Р543</w:t>
            </w:r>
          </w:p>
        </w:tc>
      </w:tr>
      <w:tr w:rsidR="0079261B" w:rsidRPr="00AF72CB" w14:paraId="143D10A1" w14:textId="77777777" w:rsidTr="001E75BD">
        <w:trPr>
          <w:trHeight w:val="331"/>
        </w:trPr>
        <w:tc>
          <w:tcPr>
            <w:tcW w:w="1777" w:type="pct"/>
            <w:vMerge/>
          </w:tcPr>
          <w:p w14:paraId="44C7012C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184D7D1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201" w:type="pct"/>
            <w:gridSpan w:val="2"/>
            <w:vAlign w:val="center"/>
          </w:tcPr>
          <w:p w14:paraId="005836CF" w14:textId="77777777" w:rsidR="0079261B" w:rsidRPr="00920DF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</w:t>
            </w:r>
          </w:p>
        </w:tc>
        <w:tc>
          <w:tcPr>
            <w:tcW w:w="857" w:type="pct"/>
            <w:vAlign w:val="center"/>
          </w:tcPr>
          <w:p w14:paraId="320EBBE9" w14:textId="09F207F6" w:rsidR="0079261B" w:rsidRPr="00A14095" w:rsidRDefault="0079261B" w:rsidP="007926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Углеродистая сталь </w:t>
            </w:r>
            <w:r>
              <w:rPr>
                <w:sz w:val="16"/>
                <w:szCs w:val="16"/>
                <w:lang w:val="en-US"/>
              </w:rPr>
              <w:t>GS-C25</w:t>
            </w:r>
          </w:p>
        </w:tc>
        <w:tc>
          <w:tcPr>
            <w:tcW w:w="873" w:type="pct"/>
            <w:vAlign w:val="center"/>
          </w:tcPr>
          <w:p w14:paraId="2708B60E" w14:textId="2528291B" w:rsidR="0079261B" w:rsidRPr="00A14095" w:rsidRDefault="0079261B" w:rsidP="007926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>
              <w:rPr>
                <w:sz w:val="16"/>
                <w:szCs w:val="16"/>
                <w:lang w:val="en-US"/>
              </w:rPr>
              <w:t>CF8</w:t>
            </w:r>
          </w:p>
        </w:tc>
      </w:tr>
      <w:tr w:rsidR="0079261B" w:rsidRPr="00AF72CB" w14:paraId="7E5B1EA4" w14:textId="77777777" w:rsidTr="001E75BD">
        <w:trPr>
          <w:trHeight w:val="265"/>
        </w:trPr>
        <w:tc>
          <w:tcPr>
            <w:tcW w:w="1777" w:type="pct"/>
            <w:vMerge/>
          </w:tcPr>
          <w:p w14:paraId="05B3A64A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57FF2864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201" w:type="pct"/>
            <w:gridSpan w:val="2"/>
            <w:vAlign w:val="center"/>
          </w:tcPr>
          <w:p w14:paraId="72BD776A" w14:textId="77777777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Крышка</w:t>
            </w:r>
          </w:p>
        </w:tc>
        <w:tc>
          <w:tcPr>
            <w:tcW w:w="857" w:type="pct"/>
            <w:vAlign w:val="center"/>
          </w:tcPr>
          <w:p w14:paraId="6329C298" w14:textId="10BDC841" w:rsidR="0079261B" w:rsidRPr="00A14095" w:rsidRDefault="0079261B" w:rsidP="007926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Сталь 20</w:t>
            </w:r>
          </w:p>
        </w:tc>
        <w:tc>
          <w:tcPr>
            <w:tcW w:w="873" w:type="pct"/>
            <w:vAlign w:val="center"/>
          </w:tcPr>
          <w:p w14:paraId="7ECFA0DC" w14:textId="7DF642F4" w:rsidR="0079261B" w:rsidRPr="00A14095" w:rsidRDefault="0079261B" w:rsidP="0079261B">
            <w:pPr>
              <w:jc w:val="center"/>
              <w:rPr>
                <w:sz w:val="16"/>
                <w:szCs w:val="16"/>
                <w:lang w:val="en-US"/>
              </w:rPr>
            </w:pPr>
            <w:r w:rsidRPr="0079261B">
              <w:rPr>
                <w:sz w:val="16"/>
                <w:szCs w:val="16"/>
                <w:lang w:val="en-US"/>
              </w:rPr>
              <w:t>Сталь 12Х18Н10Т</w:t>
            </w:r>
          </w:p>
        </w:tc>
      </w:tr>
      <w:tr w:rsidR="0079261B" w:rsidRPr="00AF72CB" w14:paraId="6E77866E" w14:textId="77777777" w:rsidTr="001E75BD">
        <w:trPr>
          <w:trHeight w:val="283"/>
        </w:trPr>
        <w:tc>
          <w:tcPr>
            <w:tcW w:w="1777" w:type="pct"/>
            <w:vMerge/>
          </w:tcPr>
          <w:p w14:paraId="08B36A33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5FDDA4D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201" w:type="pct"/>
            <w:gridSpan w:val="2"/>
            <w:vAlign w:val="center"/>
          </w:tcPr>
          <w:p w14:paraId="56ACA984" w14:textId="77777777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Седло</w:t>
            </w:r>
          </w:p>
        </w:tc>
        <w:tc>
          <w:tcPr>
            <w:tcW w:w="857" w:type="pct"/>
            <w:vAlign w:val="center"/>
          </w:tcPr>
          <w:p w14:paraId="48A563E1" w14:textId="29A4F0B0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 w:rsidRPr="00F61C29">
              <w:rPr>
                <w:sz w:val="16"/>
                <w:szCs w:val="16"/>
              </w:rPr>
              <w:t>Сталь 20</w:t>
            </w:r>
            <w:r w:rsidRPr="00F61C29">
              <w:rPr>
                <w:sz w:val="16"/>
                <w:szCs w:val="16"/>
                <w:lang w:val="en-US"/>
              </w:rPr>
              <w:t>X13</w:t>
            </w:r>
          </w:p>
        </w:tc>
        <w:tc>
          <w:tcPr>
            <w:tcW w:w="873" w:type="pct"/>
            <w:vAlign w:val="center"/>
          </w:tcPr>
          <w:p w14:paraId="38F01C39" w14:textId="4A519DAE" w:rsidR="0079261B" w:rsidRPr="0079261B" w:rsidRDefault="0079261B" w:rsidP="0079261B">
            <w:pPr>
              <w:jc w:val="center"/>
              <w:rPr>
                <w:sz w:val="16"/>
                <w:szCs w:val="16"/>
              </w:rPr>
            </w:pPr>
            <w:r w:rsidRPr="0079261B">
              <w:rPr>
                <w:sz w:val="16"/>
                <w:szCs w:val="16"/>
              </w:rPr>
              <w:t>Сталь 12Х18Н10Т</w:t>
            </w:r>
          </w:p>
        </w:tc>
      </w:tr>
      <w:tr w:rsidR="0079261B" w:rsidRPr="00AF72CB" w14:paraId="7F010856" w14:textId="77777777" w:rsidTr="001E75BD">
        <w:trPr>
          <w:trHeight w:val="273"/>
        </w:trPr>
        <w:tc>
          <w:tcPr>
            <w:tcW w:w="1777" w:type="pct"/>
            <w:vMerge/>
          </w:tcPr>
          <w:p w14:paraId="7A6D0DFD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44BE8FA2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201" w:type="pct"/>
            <w:gridSpan w:val="2"/>
            <w:vAlign w:val="center"/>
          </w:tcPr>
          <w:p w14:paraId="5D9902E8" w14:textId="77777777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 w:rsidRPr="00AC7858">
              <w:rPr>
                <w:sz w:val="16"/>
                <w:szCs w:val="16"/>
              </w:rPr>
              <w:t>Плунжер</w:t>
            </w:r>
          </w:p>
        </w:tc>
        <w:tc>
          <w:tcPr>
            <w:tcW w:w="857" w:type="pct"/>
            <w:vAlign w:val="center"/>
          </w:tcPr>
          <w:p w14:paraId="2AA12712" w14:textId="37B25852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 w:rsidRPr="00F61C29">
              <w:rPr>
                <w:sz w:val="16"/>
                <w:szCs w:val="16"/>
              </w:rPr>
              <w:t>Сталь 20</w:t>
            </w:r>
            <w:r w:rsidRPr="00F61C29">
              <w:rPr>
                <w:sz w:val="16"/>
                <w:szCs w:val="16"/>
                <w:lang w:val="en-US"/>
              </w:rPr>
              <w:t>X13</w:t>
            </w:r>
          </w:p>
        </w:tc>
        <w:tc>
          <w:tcPr>
            <w:tcW w:w="873" w:type="pct"/>
            <w:vAlign w:val="center"/>
          </w:tcPr>
          <w:p w14:paraId="52115BF1" w14:textId="7FFBE442" w:rsidR="0079261B" w:rsidRPr="0079261B" w:rsidRDefault="0079261B" w:rsidP="0079261B">
            <w:pPr>
              <w:jc w:val="center"/>
              <w:rPr>
                <w:sz w:val="16"/>
                <w:szCs w:val="16"/>
              </w:rPr>
            </w:pPr>
            <w:r w:rsidRPr="0079261B">
              <w:rPr>
                <w:sz w:val="16"/>
                <w:szCs w:val="16"/>
              </w:rPr>
              <w:t>Сталь 12Х18Н10Т</w:t>
            </w:r>
          </w:p>
        </w:tc>
      </w:tr>
      <w:tr w:rsidR="0079261B" w:rsidRPr="00AF72CB" w14:paraId="485B1B26" w14:textId="77777777" w:rsidTr="001E75BD">
        <w:trPr>
          <w:trHeight w:val="277"/>
        </w:trPr>
        <w:tc>
          <w:tcPr>
            <w:tcW w:w="1777" w:type="pct"/>
            <w:vMerge/>
          </w:tcPr>
          <w:p w14:paraId="65A9B8A3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B1D268C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201" w:type="pct"/>
            <w:gridSpan w:val="2"/>
            <w:vAlign w:val="center"/>
          </w:tcPr>
          <w:p w14:paraId="685CA0D3" w14:textId="77777777" w:rsidR="0079261B" w:rsidRPr="00545B4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</w:t>
            </w:r>
          </w:p>
        </w:tc>
        <w:tc>
          <w:tcPr>
            <w:tcW w:w="857" w:type="pct"/>
            <w:vAlign w:val="center"/>
          </w:tcPr>
          <w:p w14:paraId="3435F257" w14:textId="4FF30719" w:rsidR="0079261B" w:rsidRPr="00650F3B" w:rsidRDefault="0079261B" w:rsidP="0079261B">
            <w:pPr>
              <w:jc w:val="center"/>
              <w:rPr>
                <w:sz w:val="16"/>
                <w:szCs w:val="16"/>
              </w:rPr>
            </w:pPr>
            <w:r w:rsidRPr="00F61C29">
              <w:rPr>
                <w:sz w:val="16"/>
                <w:szCs w:val="16"/>
              </w:rPr>
              <w:t>Сталь 20</w:t>
            </w:r>
            <w:r w:rsidRPr="00F61C29">
              <w:rPr>
                <w:sz w:val="16"/>
                <w:szCs w:val="16"/>
                <w:lang w:val="en-US"/>
              </w:rPr>
              <w:t>X13</w:t>
            </w:r>
          </w:p>
        </w:tc>
        <w:tc>
          <w:tcPr>
            <w:tcW w:w="873" w:type="pct"/>
            <w:vAlign w:val="center"/>
          </w:tcPr>
          <w:p w14:paraId="4492A1EF" w14:textId="681A313F" w:rsidR="0079261B" w:rsidRPr="0079261B" w:rsidRDefault="0079261B" w:rsidP="0079261B">
            <w:pPr>
              <w:jc w:val="center"/>
              <w:rPr>
                <w:sz w:val="16"/>
                <w:szCs w:val="16"/>
              </w:rPr>
            </w:pPr>
            <w:r w:rsidRPr="0079261B">
              <w:rPr>
                <w:sz w:val="16"/>
                <w:szCs w:val="16"/>
              </w:rPr>
              <w:t>Сталь 12Х18Н10Т</w:t>
            </w:r>
          </w:p>
        </w:tc>
      </w:tr>
      <w:tr w:rsidR="0079261B" w:rsidRPr="00AF72CB" w14:paraId="2FB9BFF5" w14:textId="77777777" w:rsidTr="001E75BD">
        <w:trPr>
          <w:trHeight w:val="281"/>
        </w:trPr>
        <w:tc>
          <w:tcPr>
            <w:tcW w:w="1777" w:type="pct"/>
            <w:vMerge/>
          </w:tcPr>
          <w:p w14:paraId="6A2D6C06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B961F9B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201" w:type="pct"/>
            <w:gridSpan w:val="2"/>
            <w:vAlign w:val="center"/>
          </w:tcPr>
          <w:p w14:paraId="7947800E" w14:textId="77777777" w:rsidR="0079261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Направляющая</w:t>
            </w:r>
          </w:p>
        </w:tc>
        <w:tc>
          <w:tcPr>
            <w:tcW w:w="1730" w:type="pct"/>
            <w:gridSpan w:val="2"/>
            <w:vAlign w:val="center"/>
          </w:tcPr>
          <w:p w14:paraId="470897F0" w14:textId="77777777" w:rsidR="0079261B" w:rsidRPr="00A14095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PTFE/</w:t>
            </w:r>
            <w:r>
              <w:rPr>
                <w:sz w:val="16"/>
                <w:szCs w:val="16"/>
              </w:rPr>
              <w:t>Бронза</w:t>
            </w:r>
          </w:p>
        </w:tc>
      </w:tr>
      <w:tr w:rsidR="0079261B" w:rsidRPr="00AF72CB" w14:paraId="549EA057" w14:textId="77777777" w:rsidTr="001E75BD">
        <w:trPr>
          <w:trHeight w:val="257"/>
        </w:trPr>
        <w:tc>
          <w:tcPr>
            <w:tcW w:w="1777" w:type="pct"/>
            <w:vMerge/>
          </w:tcPr>
          <w:p w14:paraId="0405F7D1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7400D049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201" w:type="pct"/>
            <w:gridSpan w:val="2"/>
            <w:vAlign w:val="center"/>
          </w:tcPr>
          <w:p w14:paraId="5E4365AC" w14:textId="77777777" w:rsidR="0079261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</w:t>
            </w:r>
          </w:p>
        </w:tc>
        <w:tc>
          <w:tcPr>
            <w:tcW w:w="1730" w:type="pct"/>
            <w:gridSpan w:val="2"/>
            <w:vAlign w:val="center"/>
          </w:tcPr>
          <w:p w14:paraId="5AA059B7" w14:textId="77777777" w:rsidR="0079261B" w:rsidRPr="00A14095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PTFE/</w:t>
            </w:r>
            <w:r>
              <w:rPr>
                <w:sz w:val="16"/>
                <w:szCs w:val="16"/>
              </w:rPr>
              <w:t>Графит</w:t>
            </w:r>
          </w:p>
        </w:tc>
      </w:tr>
      <w:tr w:rsidR="0079261B" w:rsidRPr="00AF72CB" w14:paraId="04C17AA7" w14:textId="77777777" w:rsidTr="001E75BD">
        <w:trPr>
          <w:trHeight w:val="275"/>
        </w:trPr>
        <w:tc>
          <w:tcPr>
            <w:tcW w:w="1777" w:type="pct"/>
            <w:vMerge/>
          </w:tcPr>
          <w:p w14:paraId="647A01CB" w14:textId="77777777" w:rsidR="0079261B" w:rsidRPr="00FF37E6" w:rsidRDefault="0079261B" w:rsidP="0079261B">
            <w:pPr>
              <w:pStyle w:val="a8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7A3C0EF" w14:textId="77777777" w:rsidR="0079261B" w:rsidRPr="00043AEA" w:rsidRDefault="0079261B" w:rsidP="00043AEA">
            <w:pPr>
              <w:jc w:val="center"/>
              <w:rPr>
                <w:b/>
                <w:bCs/>
                <w:sz w:val="16"/>
                <w:szCs w:val="18"/>
              </w:rPr>
            </w:pPr>
            <w:r w:rsidRPr="00043AEA">
              <w:rPr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1201" w:type="pct"/>
            <w:gridSpan w:val="2"/>
            <w:vAlign w:val="center"/>
          </w:tcPr>
          <w:p w14:paraId="202D51CA" w14:textId="77777777" w:rsidR="0079261B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1730" w:type="pct"/>
            <w:gridSpan w:val="2"/>
            <w:vAlign w:val="center"/>
          </w:tcPr>
          <w:p w14:paraId="05A7785F" w14:textId="77777777" w:rsidR="0079261B" w:rsidRPr="00A14095" w:rsidRDefault="0079261B" w:rsidP="00792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Графлекс</w:t>
            </w:r>
          </w:p>
        </w:tc>
      </w:tr>
      <w:tr w:rsidR="0079261B" w:rsidRPr="0067069D" w14:paraId="2CFB7AFB" w14:textId="77777777" w:rsidTr="00A14095">
        <w:trPr>
          <w:trHeight w:val="204"/>
        </w:trPr>
        <w:tc>
          <w:tcPr>
            <w:tcW w:w="5000" w:type="pct"/>
            <w:gridSpan w:val="6"/>
          </w:tcPr>
          <w:p w14:paraId="0D8B1D9B" w14:textId="77777777" w:rsidR="0079261B" w:rsidRPr="0067069D" w:rsidRDefault="0079261B" w:rsidP="0079261B">
            <w:pPr>
              <w:pStyle w:val="a8"/>
              <w:numPr>
                <w:ilvl w:val="0"/>
                <w:numId w:val="2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9261B" w:rsidRPr="0067069D" w14:paraId="7A555F90" w14:textId="77777777" w:rsidTr="00A14095">
        <w:trPr>
          <w:trHeight w:val="822"/>
        </w:trPr>
        <w:tc>
          <w:tcPr>
            <w:tcW w:w="5000" w:type="pct"/>
            <w:gridSpan w:val="6"/>
          </w:tcPr>
          <w:p w14:paraId="46A9C773" w14:textId="344F1E4F" w:rsidR="0079261B" w:rsidRPr="0067069D" w:rsidRDefault="0079261B" w:rsidP="0079261B">
            <w:pPr>
              <w:pStyle w:val="a8"/>
              <w:spacing w:line="276" w:lineRule="auto"/>
              <w:ind w:left="0"/>
              <w:jc w:val="both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</w:t>
            </w:r>
            <w:r>
              <w:rPr>
                <w:sz w:val="16"/>
                <w:szCs w:val="20"/>
              </w:rPr>
              <w:t>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>
              <w:rPr>
                <w:b/>
                <w:sz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Гарантийные обязательства действуют только при сохранении гарантийных пломб изготовителя.</w:t>
            </w:r>
          </w:p>
        </w:tc>
      </w:tr>
      <w:tr w:rsidR="0079261B" w:rsidRPr="004A780D" w14:paraId="0F3A4476" w14:textId="77777777" w:rsidTr="00A14095">
        <w:trPr>
          <w:trHeight w:hRule="exact" w:val="295"/>
        </w:trPr>
        <w:tc>
          <w:tcPr>
            <w:tcW w:w="5000" w:type="pct"/>
            <w:gridSpan w:val="6"/>
          </w:tcPr>
          <w:p w14:paraId="384020E2" w14:textId="77777777" w:rsidR="0079261B" w:rsidRPr="004A780D" w:rsidRDefault="0079261B" w:rsidP="0079261B">
            <w:pPr>
              <w:pStyle w:val="a8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79261B" w:rsidRPr="00F17E61" w14:paraId="6ABF59E1" w14:textId="77777777" w:rsidTr="002F44D9">
        <w:trPr>
          <w:trHeight w:hRule="exact" w:val="1727"/>
        </w:trPr>
        <w:tc>
          <w:tcPr>
            <w:tcW w:w="5000" w:type="pct"/>
            <w:gridSpan w:val="6"/>
          </w:tcPr>
          <w:p w14:paraId="22FD4278" w14:textId="77777777" w:rsidR="0079261B" w:rsidRDefault="0079261B" w:rsidP="0079261B">
            <w:pPr>
              <w:pStyle w:val="a8"/>
              <w:spacing w:line="276" w:lineRule="auto"/>
              <w:ind w:left="0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79261B" w14:paraId="4BBF449C" w14:textId="77777777" w:rsidTr="00AF5EF6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8EBC58A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063811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A1C475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FAA601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79261B" w14:paraId="231C171F" w14:textId="77777777" w:rsidTr="00AF5EF6">
              <w:trPr>
                <w:trHeight w:val="6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3B8031F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55C65B2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4B648AA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600E63EB" w14:textId="77777777" w:rsidR="0079261B" w:rsidRDefault="0079261B" w:rsidP="0079261B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57517341" w14:textId="2323799D" w:rsidR="0079261B" w:rsidRPr="00F17E61" w:rsidRDefault="0079261B" w:rsidP="0079261B">
            <w:pPr>
              <w:pStyle w:val="a8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</w:tbl>
    <w:p w14:paraId="6E21977F" w14:textId="1126DABB" w:rsidR="00247835" w:rsidRDefault="00247835" w:rsidP="00DE2B9C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553"/>
        <w:gridCol w:w="553"/>
        <w:gridCol w:w="553"/>
        <w:gridCol w:w="356"/>
        <w:gridCol w:w="196"/>
        <w:gridCol w:w="552"/>
        <w:gridCol w:w="552"/>
        <w:gridCol w:w="552"/>
        <w:gridCol w:w="164"/>
        <w:gridCol w:w="388"/>
        <w:gridCol w:w="552"/>
        <w:gridCol w:w="552"/>
        <w:gridCol w:w="527"/>
        <w:gridCol w:w="26"/>
        <w:gridCol w:w="552"/>
        <w:gridCol w:w="576"/>
        <w:gridCol w:w="576"/>
        <w:gridCol w:w="290"/>
        <w:gridCol w:w="286"/>
        <w:gridCol w:w="576"/>
        <w:gridCol w:w="576"/>
        <w:gridCol w:w="578"/>
      </w:tblGrid>
      <w:tr w:rsidR="00DE2B9C" w:rsidRPr="00AF72CB" w14:paraId="205DA541" w14:textId="77777777" w:rsidTr="00CE237C">
        <w:trPr>
          <w:trHeight w:val="204"/>
        </w:trPr>
        <w:tc>
          <w:tcPr>
            <w:tcW w:w="5000" w:type="pct"/>
            <w:gridSpan w:val="23"/>
          </w:tcPr>
          <w:p w14:paraId="19BDC5E5" w14:textId="77777777" w:rsidR="00DE2B9C" w:rsidRPr="00B930C7" w:rsidRDefault="00DE2B9C" w:rsidP="00A14095">
            <w:pPr>
              <w:pStyle w:val="a8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МАССОГАБАРИТНЫЕ ХАРАКТЕРИСТИКИ КЛАПАНА</w:t>
            </w:r>
          </w:p>
        </w:tc>
      </w:tr>
      <w:tr w:rsidR="00AB1B43" w:rsidRPr="00510467" w14:paraId="6544B612" w14:textId="77777777" w:rsidTr="00390CFB">
        <w:trPr>
          <w:trHeight w:val="240"/>
        </w:trPr>
        <w:tc>
          <w:tcPr>
            <w:tcW w:w="1215" w:type="pct"/>
            <w:gridSpan w:val="5"/>
            <w:vMerge w:val="restart"/>
            <w:vAlign w:val="center"/>
          </w:tcPr>
          <w:p w14:paraId="439977E5" w14:textId="082AD7D7" w:rsidR="009945B4" w:rsidRPr="00510467" w:rsidRDefault="00476720" w:rsidP="00476720">
            <w:pPr>
              <w:tabs>
                <w:tab w:val="left" w:pos="2353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510467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2BB9F362" wp14:editId="1202D72F">
                  <wp:extent cx="1170432" cy="150344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73" cy="15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  <w:gridSpan w:val="5"/>
            <w:vAlign w:val="center"/>
          </w:tcPr>
          <w:p w14:paraId="71995864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510467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947" w:type="pct"/>
            <w:gridSpan w:val="4"/>
            <w:vAlign w:val="center"/>
          </w:tcPr>
          <w:p w14:paraId="22E0EA1E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  <w:lang w:val="en-US"/>
              </w:rPr>
              <w:t>L</w:t>
            </w:r>
            <w:r w:rsidRPr="00510467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47" w:type="pct"/>
            <w:gridSpan w:val="5"/>
            <w:vAlign w:val="center"/>
          </w:tcPr>
          <w:p w14:paraId="2982490E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  <w:lang w:val="en-US"/>
              </w:rPr>
              <w:t>H</w:t>
            </w:r>
            <w:r w:rsidRPr="00510467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45" w:type="pct"/>
            <w:gridSpan w:val="4"/>
            <w:vAlign w:val="center"/>
          </w:tcPr>
          <w:p w14:paraId="063974DB" w14:textId="3D826576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Масса, кг</w:t>
            </w:r>
          </w:p>
        </w:tc>
      </w:tr>
      <w:tr w:rsidR="00AB1B43" w:rsidRPr="00510467" w14:paraId="58FEE98C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732FB012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0782A538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47" w:type="pct"/>
            <w:gridSpan w:val="4"/>
            <w:vAlign w:val="center"/>
          </w:tcPr>
          <w:p w14:paraId="3A09006E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130</w:t>
            </w:r>
          </w:p>
        </w:tc>
        <w:tc>
          <w:tcPr>
            <w:tcW w:w="947" w:type="pct"/>
            <w:gridSpan w:val="5"/>
            <w:vAlign w:val="center"/>
          </w:tcPr>
          <w:p w14:paraId="5E3228E6" w14:textId="7811AC0F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190</w:t>
            </w:r>
          </w:p>
        </w:tc>
        <w:tc>
          <w:tcPr>
            <w:tcW w:w="945" w:type="pct"/>
            <w:gridSpan w:val="4"/>
            <w:vAlign w:val="center"/>
          </w:tcPr>
          <w:p w14:paraId="4557EBD3" w14:textId="5FE18258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5</w:t>
            </w:r>
            <w:r w:rsidR="009A7529" w:rsidRPr="00510467">
              <w:rPr>
                <w:sz w:val="16"/>
                <w:szCs w:val="16"/>
              </w:rPr>
              <w:t>,0</w:t>
            </w:r>
          </w:p>
        </w:tc>
      </w:tr>
      <w:tr w:rsidR="00AB1B43" w:rsidRPr="00510467" w14:paraId="2FDD11FF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46528F47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684F7474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47" w:type="pct"/>
            <w:gridSpan w:val="4"/>
            <w:vAlign w:val="center"/>
          </w:tcPr>
          <w:p w14:paraId="4B3361ED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150</w:t>
            </w:r>
          </w:p>
        </w:tc>
        <w:tc>
          <w:tcPr>
            <w:tcW w:w="947" w:type="pct"/>
            <w:gridSpan w:val="5"/>
            <w:vAlign w:val="center"/>
          </w:tcPr>
          <w:p w14:paraId="0864EFF2" w14:textId="0FECBEBE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190</w:t>
            </w:r>
          </w:p>
        </w:tc>
        <w:tc>
          <w:tcPr>
            <w:tcW w:w="945" w:type="pct"/>
            <w:gridSpan w:val="4"/>
            <w:vAlign w:val="center"/>
          </w:tcPr>
          <w:p w14:paraId="2355DBC6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5,5</w:t>
            </w:r>
          </w:p>
        </w:tc>
      </w:tr>
      <w:tr w:rsidR="00AB1B43" w:rsidRPr="00510467" w14:paraId="44DA5B4D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4F084006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0A8CFE99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47" w:type="pct"/>
            <w:gridSpan w:val="4"/>
            <w:vAlign w:val="center"/>
          </w:tcPr>
          <w:p w14:paraId="5E0FF3F2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160</w:t>
            </w:r>
          </w:p>
        </w:tc>
        <w:tc>
          <w:tcPr>
            <w:tcW w:w="947" w:type="pct"/>
            <w:gridSpan w:val="5"/>
            <w:vAlign w:val="center"/>
          </w:tcPr>
          <w:p w14:paraId="1FAAD5E0" w14:textId="3429740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190</w:t>
            </w:r>
          </w:p>
        </w:tc>
        <w:tc>
          <w:tcPr>
            <w:tcW w:w="945" w:type="pct"/>
            <w:gridSpan w:val="4"/>
            <w:vAlign w:val="center"/>
          </w:tcPr>
          <w:p w14:paraId="77DBC325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6,5</w:t>
            </w:r>
          </w:p>
        </w:tc>
      </w:tr>
      <w:tr w:rsidR="00AB1B43" w:rsidRPr="00510467" w14:paraId="0324D0D9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07ED725E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3B492803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47" w:type="pct"/>
            <w:gridSpan w:val="4"/>
            <w:vAlign w:val="center"/>
          </w:tcPr>
          <w:p w14:paraId="0090C6D9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180</w:t>
            </w:r>
          </w:p>
        </w:tc>
        <w:tc>
          <w:tcPr>
            <w:tcW w:w="947" w:type="pct"/>
            <w:gridSpan w:val="5"/>
            <w:vAlign w:val="center"/>
          </w:tcPr>
          <w:p w14:paraId="24900434" w14:textId="33E36C2A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190</w:t>
            </w:r>
          </w:p>
        </w:tc>
        <w:tc>
          <w:tcPr>
            <w:tcW w:w="945" w:type="pct"/>
            <w:gridSpan w:val="4"/>
            <w:vAlign w:val="center"/>
          </w:tcPr>
          <w:p w14:paraId="43FE0579" w14:textId="162AF4EA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9</w:t>
            </w:r>
            <w:r w:rsidR="009A7529" w:rsidRPr="00510467">
              <w:rPr>
                <w:sz w:val="16"/>
                <w:szCs w:val="16"/>
              </w:rPr>
              <w:t>,0</w:t>
            </w:r>
          </w:p>
        </w:tc>
      </w:tr>
      <w:tr w:rsidR="00AB1B43" w:rsidRPr="00510467" w14:paraId="4AE2143C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366CB8CC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03FA4B26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47" w:type="pct"/>
            <w:gridSpan w:val="4"/>
            <w:vAlign w:val="center"/>
          </w:tcPr>
          <w:p w14:paraId="34219D8A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200</w:t>
            </w:r>
          </w:p>
        </w:tc>
        <w:tc>
          <w:tcPr>
            <w:tcW w:w="947" w:type="pct"/>
            <w:gridSpan w:val="5"/>
            <w:vAlign w:val="center"/>
          </w:tcPr>
          <w:p w14:paraId="52226615" w14:textId="45EC1941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205</w:t>
            </w:r>
          </w:p>
        </w:tc>
        <w:tc>
          <w:tcPr>
            <w:tcW w:w="945" w:type="pct"/>
            <w:gridSpan w:val="4"/>
            <w:vAlign w:val="center"/>
          </w:tcPr>
          <w:p w14:paraId="0CB30561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12</w:t>
            </w:r>
          </w:p>
        </w:tc>
      </w:tr>
      <w:tr w:rsidR="00AB1B43" w:rsidRPr="00510467" w14:paraId="5CC42944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5E2F0BE6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4DE8690B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47" w:type="pct"/>
            <w:gridSpan w:val="4"/>
            <w:vAlign w:val="center"/>
          </w:tcPr>
          <w:p w14:paraId="6812B9D0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230</w:t>
            </w:r>
          </w:p>
        </w:tc>
        <w:tc>
          <w:tcPr>
            <w:tcW w:w="947" w:type="pct"/>
            <w:gridSpan w:val="5"/>
            <w:vAlign w:val="center"/>
          </w:tcPr>
          <w:p w14:paraId="76F8E4FF" w14:textId="172B8CE0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210</w:t>
            </w:r>
          </w:p>
        </w:tc>
        <w:tc>
          <w:tcPr>
            <w:tcW w:w="945" w:type="pct"/>
            <w:gridSpan w:val="4"/>
            <w:vAlign w:val="center"/>
          </w:tcPr>
          <w:p w14:paraId="45760C56" w14:textId="5CC781A2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</w:t>
            </w:r>
            <w:r w:rsidR="009A7529" w:rsidRPr="00510467">
              <w:rPr>
                <w:sz w:val="16"/>
                <w:szCs w:val="16"/>
              </w:rPr>
              <w:t>4</w:t>
            </w:r>
          </w:p>
        </w:tc>
      </w:tr>
      <w:tr w:rsidR="00AB1B43" w:rsidRPr="00510467" w14:paraId="595C2111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6C6FF05D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1D6517BF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47" w:type="pct"/>
            <w:gridSpan w:val="4"/>
            <w:vAlign w:val="center"/>
          </w:tcPr>
          <w:p w14:paraId="4A4CCCE2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290</w:t>
            </w:r>
          </w:p>
        </w:tc>
        <w:tc>
          <w:tcPr>
            <w:tcW w:w="947" w:type="pct"/>
            <w:gridSpan w:val="5"/>
            <w:vAlign w:val="center"/>
          </w:tcPr>
          <w:p w14:paraId="42E3D3C2" w14:textId="12CABAFA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198</w:t>
            </w:r>
          </w:p>
        </w:tc>
        <w:tc>
          <w:tcPr>
            <w:tcW w:w="945" w:type="pct"/>
            <w:gridSpan w:val="4"/>
            <w:vAlign w:val="center"/>
          </w:tcPr>
          <w:p w14:paraId="393FA2FA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23</w:t>
            </w:r>
          </w:p>
        </w:tc>
      </w:tr>
      <w:tr w:rsidR="00AB1B43" w:rsidRPr="00510467" w14:paraId="0CE70493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3E6D779F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0892DE90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47" w:type="pct"/>
            <w:gridSpan w:val="4"/>
            <w:vAlign w:val="center"/>
          </w:tcPr>
          <w:p w14:paraId="0570FEF3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310</w:t>
            </w:r>
          </w:p>
        </w:tc>
        <w:tc>
          <w:tcPr>
            <w:tcW w:w="947" w:type="pct"/>
            <w:gridSpan w:val="5"/>
            <w:vAlign w:val="center"/>
          </w:tcPr>
          <w:p w14:paraId="02512A76" w14:textId="57010FA1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228</w:t>
            </w:r>
          </w:p>
        </w:tc>
        <w:tc>
          <w:tcPr>
            <w:tcW w:w="945" w:type="pct"/>
            <w:gridSpan w:val="4"/>
            <w:vAlign w:val="center"/>
          </w:tcPr>
          <w:p w14:paraId="7ED6AE3B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29</w:t>
            </w:r>
          </w:p>
        </w:tc>
      </w:tr>
      <w:tr w:rsidR="00AB1B43" w:rsidRPr="00510467" w14:paraId="344E8C60" w14:textId="77777777" w:rsidTr="00390CFB">
        <w:trPr>
          <w:trHeight w:val="240"/>
        </w:trPr>
        <w:tc>
          <w:tcPr>
            <w:tcW w:w="1215" w:type="pct"/>
            <w:gridSpan w:val="5"/>
            <w:vMerge/>
            <w:vAlign w:val="center"/>
          </w:tcPr>
          <w:p w14:paraId="15A73E9E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4C19E440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51046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47" w:type="pct"/>
            <w:gridSpan w:val="4"/>
            <w:vAlign w:val="center"/>
          </w:tcPr>
          <w:p w14:paraId="18565593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350</w:t>
            </w:r>
          </w:p>
        </w:tc>
        <w:tc>
          <w:tcPr>
            <w:tcW w:w="947" w:type="pct"/>
            <w:gridSpan w:val="5"/>
            <w:vAlign w:val="center"/>
          </w:tcPr>
          <w:p w14:paraId="447A4EB7" w14:textId="098C4E2F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263</w:t>
            </w:r>
          </w:p>
        </w:tc>
        <w:tc>
          <w:tcPr>
            <w:tcW w:w="945" w:type="pct"/>
            <w:gridSpan w:val="4"/>
            <w:vAlign w:val="center"/>
          </w:tcPr>
          <w:p w14:paraId="232A9979" w14:textId="77777777" w:rsidR="009945B4" w:rsidRPr="00510467" w:rsidRDefault="009945B4" w:rsidP="00B20BCD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41</w:t>
            </w:r>
          </w:p>
        </w:tc>
      </w:tr>
      <w:tr w:rsidR="00390CFB" w:rsidRPr="00510467" w14:paraId="79DA374C" w14:textId="77777777" w:rsidTr="00390CFB">
        <w:trPr>
          <w:trHeight w:val="240"/>
        </w:trPr>
        <w:tc>
          <w:tcPr>
            <w:tcW w:w="5000" w:type="pct"/>
            <w:gridSpan w:val="23"/>
            <w:vAlign w:val="center"/>
          </w:tcPr>
          <w:p w14:paraId="4ED26E31" w14:textId="20D664E2" w:rsidR="00390CFB" w:rsidRPr="00390CFB" w:rsidRDefault="00390CFB" w:rsidP="00390CFB">
            <w:pPr>
              <w:pStyle w:val="a8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390CFB">
              <w:rPr>
                <w:b/>
                <w:bCs/>
                <w:sz w:val="20"/>
                <w:szCs w:val="20"/>
              </w:rPr>
              <w:t>ПРОПУСКНАЯ СПОСОБНОСТЬ</w:t>
            </w:r>
            <w:r w:rsidR="00F13B8E">
              <w:rPr>
                <w:b/>
                <w:bCs/>
                <w:sz w:val="20"/>
                <w:szCs w:val="20"/>
              </w:rPr>
              <w:t xml:space="preserve"> КЛАПАНА</w:t>
            </w:r>
          </w:p>
        </w:tc>
      </w:tr>
      <w:tr w:rsidR="00390CFB" w:rsidRPr="00510467" w14:paraId="2CEBEB21" w14:textId="77777777" w:rsidTr="00510A24">
        <w:trPr>
          <w:trHeight w:val="205"/>
        </w:trPr>
        <w:tc>
          <w:tcPr>
            <w:tcW w:w="271" w:type="pct"/>
            <w:vMerge w:val="restart"/>
            <w:vAlign w:val="center"/>
          </w:tcPr>
          <w:p w14:paraId="03CC1C91" w14:textId="5E4CD046" w:rsidR="00390CFB" w:rsidRPr="00510A24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510A24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29" w:type="pct"/>
            <w:gridSpan w:val="22"/>
            <w:vAlign w:val="center"/>
          </w:tcPr>
          <w:p w14:paraId="7E70153E" w14:textId="64E43427" w:rsidR="00390CFB" w:rsidRPr="00510A24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510A24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510A24">
              <w:rPr>
                <w:b/>
                <w:bCs/>
                <w:sz w:val="16"/>
                <w:szCs w:val="16"/>
              </w:rPr>
              <w:t>, м</w:t>
            </w:r>
            <w:r w:rsidRPr="00510A24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510A24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390CFB" w:rsidRPr="00510467" w14:paraId="533226C9" w14:textId="77777777" w:rsidTr="00510A24">
        <w:trPr>
          <w:trHeight w:val="205"/>
        </w:trPr>
        <w:tc>
          <w:tcPr>
            <w:tcW w:w="271" w:type="pct"/>
            <w:vMerge/>
            <w:vAlign w:val="center"/>
          </w:tcPr>
          <w:p w14:paraId="76FBA8E9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14:paraId="2F8BF552" w14:textId="31DA0FC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" w:type="pct"/>
            <w:vAlign w:val="center"/>
          </w:tcPr>
          <w:p w14:paraId="274F1C3D" w14:textId="159CA6E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259" w:type="pct"/>
            <w:vAlign w:val="center"/>
          </w:tcPr>
          <w:p w14:paraId="20FB14A6" w14:textId="35BBC2B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59" w:type="pct"/>
            <w:gridSpan w:val="2"/>
            <w:vAlign w:val="center"/>
          </w:tcPr>
          <w:p w14:paraId="5B53D887" w14:textId="7F289A7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" w:type="pct"/>
            <w:vAlign w:val="center"/>
          </w:tcPr>
          <w:p w14:paraId="3AA6A409" w14:textId="53BA16A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259" w:type="pct"/>
            <w:vAlign w:val="center"/>
          </w:tcPr>
          <w:p w14:paraId="25EFC3D0" w14:textId="2504D01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9" w:type="pct"/>
            <w:vAlign w:val="center"/>
          </w:tcPr>
          <w:p w14:paraId="7A37D488" w14:textId="44AF51F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9" w:type="pct"/>
            <w:gridSpan w:val="2"/>
            <w:vAlign w:val="center"/>
          </w:tcPr>
          <w:p w14:paraId="4AE15AAB" w14:textId="14E7CA7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14:paraId="4260364D" w14:textId="1B4E31DC" w:rsidR="00390CFB" w:rsidRPr="00510A24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510A2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9" w:type="pct"/>
            <w:vAlign w:val="center"/>
          </w:tcPr>
          <w:p w14:paraId="000FFC32" w14:textId="21DB927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14:paraId="004AC3F0" w14:textId="7F8F05B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9" w:type="pct"/>
            <w:vAlign w:val="center"/>
          </w:tcPr>
          <w:p w14:paraId="4F4B8363" w14:textId="2CDB54E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70" w:type="pct"/>
            <w:vAlign w:val="center"/>
          </w:tcPr>
          <w:p w14:paraId="1EFC531D" w14:textId="75554C3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70" w:type="pct"/>
            <w:vAlign w:val="center"/>
          </w:tcPr>
          <w:p w14:paraId="510D3E66" w14:textId="645A484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70" w:type="pct"/>
            <w:gridSpan w:val="2"/>
            <w:vAlign w:val="center"/>
          </w:tcPr>
          <w:p w14:paraId="041FB81C" w14:textId="7692B0C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270" w:type="pct"/>
            <w:vAlign w:val="center"/>
          </w:tcPr>
          <w:p w14:paraId="4FE6B09C" w14:textId="7494302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70" w:type="pct"/>
            <w:vAlign w:val="center"/>
          </w:tcPr>
          <w:p w14:paraId="6012317A" w14:textId="7408708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71" w:type="pct"/>
            <w:vAlign w:val="center"/>
          </w:tcPr>
          <w:p w14:paraId="1F09BA05" w14:textId="02D1F0F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390CFB" w:rsidRPr="00510467" w14:paraId="0CEAF8E4" w14:textId="77777777" w:rsidTr="00510A24">
        <w:trPr>
          <w:trHeight w:val="205"/>
        </w:trPr>
        <w:tc>
          <w:tcPr>
            <w:tcW w:w="271" w:type="pct"/>
            <w:vMerge/>
            <w:vAlign w:val="center"/>
          </w:tcPr>
          <w:p w14:paraId="5FA5B95B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9" w:type="pct"/>
            <w:gridSpan w:val="22"/>
            <w:vAlign w:val="center"/>
          </w:tcPr>
          <w:p w14:paraId="4606C61C" w14:textId="6979453D" w:rsidR="00390CFB" w:rsidRPr="00510A24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510A24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390CFB" w:rsidRPr="00510467" w14:paraId="1603DBDF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74A36B97" w14:textId="4D051F9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C6364B6" w14:textId="58995C4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C1B6079" w14:textId="0E764F7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150F14D" w14:textId="6BD32DC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2945EDAB" w14:textId="1311C9B3" w:rsidR="00390CFB" w:rsidRPr="00390CFB" w:rsidRDefault="0079261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0CFB" w:rsidRPr="00390CFB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vAlign w:val="center"/>
          </w:tcPr>
          <w:p w14:paraId="7ABB72AA" w14:textId="67A51F5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42AD0C8" w14:textId="44AF886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9984738" w14:textId="1D1165D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61F122E2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14:paraId="7AD41589" w14:textId="3F7C8AF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54B1604" w14:textId="27EC503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1C986B00" w14:textId="2FCD4A8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E4DA6C9" w14:textId="71B212D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240420F2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D70B908" w14:textId="578A63A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78774EEE" w14:textId="731CEBE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41BF74D" w14:textId="3793FE8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0FEAFBC0" w14:textId="439743D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2D5AF8B4" w14:textId="1D12C36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5D35019C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1E1FDC26" w14:textId="73DE617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14:paraId="474D540D" w14:textId="354EDEE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C9E640A" w14:textId="2DCA7D1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370D45C" w14:textId="4C2CC8A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7A8FA9A8" w14:textId="6800A26E" w:rsidR="00390CFB" w:rsidRPr="00390CFB" w:rsidRDefault="0079261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0CFB" w:rsidRPr="00390CFB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46C82DF" w14:textId="34DBF6AD" w:rsidR="00390CFB" w:rsidRPr="00390CFB" w:rsidRDefault="0079261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0CFB" w:rsidRPr="00390CFB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vAlign w:val="center"/>
          </w:tcPr>
          <w:p w14:paraId="01E59422" w14:textId="0CBDC57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5F709E36" w14:textId="674C6A9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7E7270DB" w14:textId="79A254A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7608057" w14:textId="6396B28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C2849F9" w14:textId="274AFA4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0AA8A0E" w14:textId="0270092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97F288F" w14:textId="1F1AE53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5E43B7E2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6F2534F" w14:textId="65D871F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7972E15A" w14:textId="3B98A1F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473C29DD" w14:textId="698A520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6A1ED9FA" w14:textId="7A79B37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2D16C29E" w14:textId="29E64BF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6B3FA038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2695C77C" w14:textId="02FD596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9" w:type="pct"/>
            <w:vAlign w:val="center"/>
          </w:tcPr>
          <w:p w14:paraId="5B12B5EA" w14:textId="4C5BF5B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7D9B1FD" w14:textId="7EEDA4B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58E2AE5" w14:textId="7DD5561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6A109A49" w14:textId="7C54F7E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9FBCF8B" w14:textId="62B6B49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C55C5FC" w14:textId="163A680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14:paraId="3199411F" w14:textId="59B4F13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F63FD61" w14:textId="0D959DD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9FC5825" w14:textId="3FD463E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0CE381F" w14:textId="5209238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024BA4FA" w14:textId="43A4DBF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B04C8A4" w14:textId="269872F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7191F4EE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76E4C9B" w14:textId="417F69D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2D7D9506" w14:textId="500B229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45CAE24B" w14:textId="563B908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3582C4B" w14:textId="4624DE1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558BB22F" w14:textId="0F69F28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2B5E116C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7035FE0C" w14:textId="6E89DF6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9" w:type="pct"/>
            <w:vAlign w:val="center"/>
          </w:tcPr>
          <w:p w14:paraId="6260066C" w14:textId="3A4CAC1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8E34503" w14:textId="2A72CC6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61DB4D85" w14:textId="1117F09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3539C175" w14:textId="5E75D00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3BF6CB1" w14:textId="68B9BFE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1B964D7" w14:textId="3904FA2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05E8232" w14:textId="0EFEA60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vAlign w:val="center"/>
          </w:tcPr>
          <w:p w14:paraId="64B575D4" w14:textId="5A353DC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07632AA" w14:textId="478FDB3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18265C4" w14:textId="74D9208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32871161" w14:textId="48C27FB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2B295C7" w14:textId="68AA55D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828971D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839E044" w14:textId="69ABE21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0F5D9268" w14:textId="020D3CB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3C6635F" w14:textId="50DDE57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3CDEE0D8" w14:textId="6BB98CB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02F27ACF" w14:textId="4857D13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6D60F8DE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7B103B5A" w14:textId="6C0341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9" w:type="pct"/>
            <w:vAlign w:val="center"/>
          </w:tcPr>
          <w:p w14:paraId="38C1F2A4" w14:textId="53F35B6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3865CAB" w14:textId="3A0765B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549DAC7D" w14:textId="48D55C9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3FEF233B" w14:textId="3C4E018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42776E2" w14:textId="179D1E0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9089DE3" w14:textId="01962D7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A9DC284" w14:textId="795BF5A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013C0C83" w14:textId="57EC721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14:paraId="77B8A6CC" w14:textId="24E2DBE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1E3DC92" w14:textId="2E1B72E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1D9180D1" w14:textId="6E12F78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207991B" w14:textId="68AEF56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2889A715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3DB9749" w14:textId="1B0A01F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5A47B05F" w14:textId="69FADA8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0B461916" w14:textId="579ED09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B3D1C0A" w14:textId="02B5701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52CF14E2" w14:textId="0599515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558354A7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235C12FC" w14:textId="65D302B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9" w:type="pct"/>
            <w:vAlign w:val="center"/>
          </w:tcPr>
          <w:p w14:paraId="1E512105" w14:textId="6B1B7A6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96C7DA2" w14:textId="1834068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421C67E6" w14:textId="1EEC4B8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6CAB74C" w14:textId="6A1A60F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9E6C928" w14:textId="1107E02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5BFE89C" w14:textId="762EA62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E4B83CA" w14:textId="76AA427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020B8B11" w14:textId="7CC5F1D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FE2C4E0" w14:textId="50DC31C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14:paraId="09A7739D" w14:textId="2A6F7E2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780AF4EB" w14:textId="12489C7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5762E5FD" w14:textId="06A6DDA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081DF640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07CB8D7" w14:textId="4A91ABB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4BCBBD70" w14:textId="5174EB0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622F4768" w14:textId="0D699F8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4AD33E4B" w14:textId="281996B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3C384387" w14:textId="78B6FB4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5F03E136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0F4E4426" w14:textId="1ED30A7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9" w:type="pct"/>
            <w:vAlign w:val="center"/>
          </w:tcPr>
          <w:p w14:paraId="48992378" w14:textId="214472A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5F29F3E" w14:textId="59F0710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7D3CF89" w14:textId="782DD28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3CD9595" w14:textId="10F2072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0F054AA" w14:textId="3008CD3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6EECC7EF" w14:textId="5CB5885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CBF1549" w14:textId="3B3CC89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14:paraId="19A055EF" w14:textId="25E78E1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70D5F15" w14:textId="3F43B8C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7057762" w14:textId="2414F77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center"/>
          </w:tcPr>
          <w:p w14:paraId="47C19A68" w14:textId="5365B6F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59" w:type="pct"/>
            <w:vAlign w:val="center"/>
          </w:tcPr>
          <w:p w14:paraId="694D5D46" w14:textId="0029FB4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580029EF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955980F" w14:textId="659A885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14:paraId="03B72FF3" w14:textId="746C995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25B72F1B" w14:textId="054387E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7F96F0A0" w14:textId="0AC0A48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2A5376DE" w14:textId="1B745DB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678283D1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69ED905A" w14:textId="5A3C997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9" w:type="pct"/>
            <w:vAlign w:val="center"/>
          </w:tcPr>
          <w:p w14:paraId="59C7CBEC" w14:textId="61D91FF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60E706E8" w14:textId="61ACDCA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A00DAE2" w14:textId="3F994E1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2DD9D975" w14:textId="7756231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97830AD" w14:textId="3E8C4B6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2F02827" w14:textId="2735443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424128B3" w14:textId="4187131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8C32E46" w14:textId="75F3ADF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2D305B3" w14:textId="2065FCC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48E8ECE" w14:textId="039F378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14:paraId="6C092217" w14:textId="0E22431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56DC178" w14:textId="53736A7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EA3EED6" w14:textId="0DC762A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vAlign w:val="center"/>
          </w:tcPr>
          <w:p w14:paraId="020E6435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7D26FE45" w14:textId="3520158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5BF5A609" w14:textId="2AE5CD3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79EF99AF" w14:textId="4CFF225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32E3C828" w14:textId="72D4DEC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6699816F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62C96ADE" w14:textId="6B74936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59" w:type="pct"/>
            <w:vAlign w:val="center"/>
          </w:tcPr>
          <w:p w14:paraId="6415B8D6" w14:textId="7248898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060E30D" w14:textId="63D1AEA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FF3467D" w14:textId="7E27158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02E3D7F2" w14:textId="3C7312A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9E00AAB" w14:textId="25A036E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3064553" w14:textId="0E676E1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429E4DA8" w14:textId="30F78CA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4E15EAF7" w14:textId="23DC894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9E3E3C4" w14:textId="5E8B977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6A5AE77" w14:textId="2C3E002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14:paraId="4D230A62" w14:textId="6197B44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45234E1" w14:textId="13ECBE4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vAlign w:val="center"/>
          </w:tcPr>
          <w:p w14:paraId="70C38F6D" w14:textId="7C4D38A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96233D3" w14:textId="3983771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gridSpan w:val="2"/>
            <w:shd w:val="clear" w:color="auto" w:fill="D9D9D9" w:themeFill="background1" w:themeFillShade="D9"/>
            <w:vAlign w:val="center"/>
          </w:tcPr>
          <w:p w14:paraId="676AD66E" w14:textId="037BD91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vAlign w:val="center"/>
          </w:tcPr>
          <w:p w14:paraId="08B11D52" w14:textId="4143076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0DBE80B9" w14:textId="437F533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1507C83D" w14:textId="06A8D85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77CC083A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5E799370" w14:textId="1680A6F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59" w:type="pct"/>
            <w:vAlign w:val="center"/>
          </w:tcPr>
          <w:p w14:paraId="791A0A1F" w14:textId="609273B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70350AD" w14:textId="6D6E752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553B0225" w14:textId="4191E13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53CE24AD" w14:textId="1479D8B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661D585" w14:textId="217BC73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2490C89" w14:textId="2497321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772A69C" w14:textId="5768BE3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246E630C" w14:textId="68574B5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39DA9BED" w14:textId="77F1CA8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29CA167" w14:textId="11F478C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59" w:type="pct"/>
            <w:gridSpan w:val="2"/>
            <w:vAlign w:val="center"/>
          </w:tcPr>
          <w:p w14:paraId="1DE898C7" w14:textId="6ACA90B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F39D225" w14:textId="781E59D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70" w:type="pct"/>
            <w:vAlign w:val="center"/>
          </w:tcPr>
          <w:p w14:paraId="683FDD0F" w14:textId="3F69E1D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5107FF5" w14:textId="5C094F9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70" w:type="pct"/>
            <w:gridSpan w:val="2"/>
            <w:vAlign w:val="center"/>
          </w:tcPr>
          <w:p w14:paraId="1509CF58" w14:textId="6C3E477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46427D4" w14:textId="2C4784C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50</w:t>
            </w:r>
          </w:p>
        </w:tc>
        <w:tc>
          <w:tcPr>
            <w:tcW w:w="270" w:type="pct"/>
            <w:vAlign w:val="center"/>
          </w:tcPr>
          <w:p w14:paraId="0158C716" w14:textId="4EBCBDB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14:paraId="2A075EC9" w14:textId="39C650D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52F448A1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043CAB0B" w14:textId="08185FFD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59" w:type="pct"/>
            <w:vAlign w:val="center"/>
          </w:tcPr>
          <w:p w14:paraId="267A7720" w14:textId="2A27278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4338CDF5" w14:textId="3B235B5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54206D8" w14:textId="56745D3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010D7A51" w14:textId="4928F8CC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D1A33FD" w14:textId="43DD809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1496473" w14:textId="239A78C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79F789B" w14:textId="7817F09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2BE28A48" w14:textId="49758E3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CDFB9EF" w14:textId="3DDDF18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DECCE22" w14:textId="0688AE0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20ACACB2" w14:textId="4489FDE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B69E0F0" w14:textId="7CDEE800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70" w:type="pct"/>
            <w:vAlign w:val="center"/>
          </w:tcPr>
          <w:p w14:paraId="47E71A79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7EF7225" w14:textId="0E773AB8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70" w:type="pct"/>
            <w:gridSpan w:val="2"/>
            <w:vAlign w:val="center"/>
          </w:tcPr>
          <w:p w14:paraId="07FAB549" w14:textId="0F145BE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8095BB4" w14:textId="1B170D4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50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A0FEC58" w14:textId="5E644A0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50</w:t>
            </w:r>
          </w:p>
        </w:tc>
        <w:tc>
          <w:tcPr>
            <w:tcW w:w="271" w:type="pct"/>
            <w:vAlign w:val="center"/>
          </w:tcPr>
          <w:p w14:paraId="696496A6" w14:textId="48780EE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</w:tr>
      <w:tr w:rsidR="00390CFB" w:rsidRPr="00510467" w14:paraId="2625F2DF" w14:textId="77777777" w:rsidTr="00510A24">
        <w:trPr>
          <w:trHeight w:val="205"/>
        </w:trPr>
        <w:tc>
          <w:tcPr>
            <w:tcW w:w="271" w:type="pct"/>
            <w:vAlign w:val="center"/>
          </w:tcPr>
          <w:p w14:paraId="5B01B569" w14:textId="40E1C95B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9" w:type="pct"/>
            <w:vAlign w:val="center"/>
          </w:tcPr>
          <w:p w14:paraId="6B99655E" w14:textId="30F67C6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6D2BA63" w14:textId="7B104FA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0D454FE5" w14:textId="3BCD2671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3716B545" w14:textId="4848964A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D34F0EE" w14:textId="23BA7B8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730BC4A2" w14:textId="44220AC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5836387" w14:textId="6903CC6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3C8E0271" w14:textId="51C67FE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2F007F12" w14:textId="4724FED5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41179D19" w14:textId="71510346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vAlign w:val="center"/>
          </w:tcPr>
          <w:p w14:paraId="41F28D77" w14:textId="4BF782B9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14:paraId="1129EFB7" w14:textId="715EDB6E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vAlign w:val="center"/>
          </w:tcPr>
          <w:p w14:paraId="10DDFF06" w14:textId="77777777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F8D3DDB" w14:textId="5F14FE33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70" w:type="pct"/>
            <w:gridSpan w:val="2"/>
            <w:vAlign w:val="center"/>
          </w:tcPr>
          <w:p w14:paraId="588AC8A2" w14:textId="4368D274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F3FD307" w14:textId="275E8382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E8FAE21" w14:textId="6FE7E41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09318AA" w14:textId="2E27678F" w:rsidR="00390CFB" w:rsidRPr="00390CFB" w:rsidRDefault="00390CFB" w:rsidP="00510A24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FB">
              <w:rPr>
                <w:sz w:val="16"/>
                <w:szCs w:val="16"/>
              </w:rPr>
              <w:t>75</w:t>
            </w:r>
          </w:p>
        </w:tc>
      </w:tr>
    </w:tbl>
    <w:p w14:paraId="5FFBDC4D" w14:textId="77777777" w:rsidR="00DE2B9C" w:rsidRPr="00510467" w:rsidRDefault="00DE2B9C" w:rsidP="00140E16">
      <w:pPr>
        <w:spacing w:before="100" w:beforeAutospacing="1" w:after="100" w:afterAutospacing="1"/>
        <w:jc w:val="center"/>
        <w:rPr>
          <w:b/>
        </w:rPr>
      </w:pPr>
      <w:r w:rsidRPr="00510467">
        <w:rPr>
          <w:b/>
        </w:rPr>
        <w:t>ИНСТРУКЦИЯ ПО ЭКСПЛУАТАЦИИ</w:t>
      </w:r>
    </w:p>
    <w:p w14:paraId="5C3F555B" w14:textId="4040AFED" w:rsidR="00DE2B9C" w:rsidRPr="00510467" w:rsidRDefault="00DE2B9C" w:rsidP="00DE2B9C">
      <w:pPr>
        <w:pStyle w:val="a8"/>
        <w:numPr>
          <w:ilvl w:val="0"/>
          <w:numId w:val="1"/>
        </w:numPr>
        <w:spacing w:before="120" w:after="120"/>
        <w:ind w:left="0" w:firstLine="0"/>
        <w:contextualSpacing w:val="0"/>
        <w:rPr>
          <w:b/>
          <w:sz w:val="20"/>
        </w:rPr>
      </w:pPr>
      <w:r w:rsidRPr="00510467">
        <w:rPr>
          <w:b/>
          <w:sz w:val="20"/>
        </w:rPr>
        <w:t xml:space="preserve">МОНТАЖ И ВВОД В ЭКСПЛУАТАЦИЮ </w:t>
      </w:r>
    </w:p>
    <w:p w14:paraId="7180B46A" w14:textId="77777777" w:rsidR="009E237B" w:rsidRPr="00510467" w:rsidRDefault="009E237B" w:rsidP="00553EFF">
      <w:pPr>
        <w:pStyle w:val="a8"/>
        <w:spacing w:after="100" w:afterAutospacing="1" w:line="276" w:lineRule="auto"/>
        <w:ind w:left="0"/>
        <w:jc w:val="both"/>
        <w:rPr>
          <w:b/>
          <w:sz w:val="20"/>
        </w:rPr>
      </w:pPr>
      <w:bookmarkStart w:id="0" w:name="_Hlk130809667"/>
      <w:r w:rsidRPr="00510467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E237B" w:rsidRPr="00510467" w14:paraId="179D2038" w14:textId="77777777" w:rsidTr="001B6BAA">
        <w:trPr>
          <w:trHeight w:val="1439"/>
        </w:trPr>
        <w:tc>
          <w:tcPr>
            <w:tcW w:w="10632" w:type="dxa"/>
          </w:tcPr>
          <w:bookmarkEnd w:id="0"/>
          <w:p w14:paraId="719645E2" w14:textId="77777777" w:rsidR="009E237B" w:rsidRPr="00510467" w:rsidRDefault="009E237B" w:rsidP="0090355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510467">
              <w:rPr>
                <w:sz w:val="16"/>
                <w:szCs w:val="16"/>
              </w:rPr>
              <w:t>Запрещается!</w:t>
            </w:r>
          </w:p>
          <w:p w14:paraId="2D03E737" w14:textId="77777777" w:rsidR="009E237B" w:rsidRPr="00510467" w:rsidRDefault="009E237B" w:rsidP="0090355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510467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09C9E30E" w14:textId="77777777" w:rsidR="009E237B" w:rsidRPr="00510467" w:rsidRDefault="009E237B" w:rsidP="0090355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510467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21183ACC" w14:textId="77777777" w:rsidR="009E237B" w:rsidRPr="00510467" w:rsidRDefault="009E237B" w:rsidP="00903557">
            <w:pPr>
              <w:spacing w:line="276" w:lineRule="auto"/>
              <w:contextualSpacing/>
              <w:rPr>
                <w:sz w:val="16"/>
                <w:szCs w:val="20"/>
              </w:rPr>
            </w:pPr>
            <w:r w:rsidRPr="00510467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39946C1E" w14:textId="77777777" w:rsidR="009E237B" w:rsidRPr="00510467" w:rsidRDefault="009E237B" w:rsidP="001B6BAA">
            <w:pPr>
              <w:spacing w:line="276" w:lineRule="auto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E3E65B0" w14:textId="77777777" w:rsidR="009E237B" w:rsidRPr="00510467" w:rsidRDefault="009E237B" w:rsidP="001B6BAA">
            <w:pPr>
              <w:spacing w:line="276" w:lineRule="auto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1ACFF917" w14:textId="77777777" w:rsidR="009E237B" w:rsidRPr="00510467" w:rsidRDefault="009E237B" w:rsidP="001B6BAA">
            <w:pPr>
              <w:spacing w:line="276" w:lineRule="auto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3793AD44" w14:textId="77777777" w:rsidR="009E237B" w:rsidRPr="00510467" w:rsidRDefault="009E237B" w:rsidP="001B6BAA">
            <w:pPr>
              <w:spacing w:line="276" w:lineRule="auto"/>
              <w:rPr>
                <w:sz w:val="16"/>
                <w:szCs w:val="16"/>
              </w:rPr>
            </w:pPr>
            <w:r w:rsidRPr="00510467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376ACF3D" w14:textId="77777777" w:rsidR="009E237B" w:rsidRPr="00510467" w:rsidRDefault="009E237B" w:rsidP="001B6BAA">
            <w:pPr>
              <w:spacing w:line="276" w:lineRule="auto"/>
              <w:rPr>
                <w:sz w:val="16"/>
                <w:szCs w:val="16"/>
              </w:rPr>
            </w:pPr>
            <w:r w:rsidRPr="00510467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4293D492" w14:textId="31AE78C5" w:rsidR="000638C4" w:rsidRDefault="000638C4" w:rsidP="000638C4">
      <w:pPr>
        <w:ind w:left="360"/>
        <w:jc w:val="both"/>
        <w:rPr>
          <w:sz w:val="16"/>
          <w:szCs w:val="16"/>
        </w:rPr>
      </w:pPr>
    </w:p>
    <w:p w14:paraId="3FDF74D4" w14:textId="77777777" w:rsidR="00EB0F03" w:rsidRPr="00EB0F03" w:rsidRDefault="00EB0F03" w:rsidP="00EB0F03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bookmarkStart w:id="1" w:name="_Hlk135298246"/>
      <w:r w:rsidRPr="00EB0F03">
        <w:rPr>
          <w:sz w:val="16"/>
          <w:szCs w:val="16"/>
        </w:rPr>
        <w:t>П</w:t>
      </w:r>
      <w:r w:rsidRPr="00EB0F03">
        <w:rPr>
          <w:sz w:val="16"/>
          <w:szCs w:val="20"/>
        </w:rPr>
        <w:t xml:space="preserve">еред вводом в эксплуатацию необходимо убедиться: </w:t>
      </w:r>
    </w:p>
    <w:p w14:paraId="7A91B3CA" w14:textId="77777777" w:rsidR="00EB0F03" w:rsidRPr="00EB0F03" w:rsidRDefault="00EB0F03" w:rsidP="00EB0F03">
      <w:pPr>
        <w:pStyle w:val="a8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внешних механических повреждений оборудования при транспортировке и хранении;</w:t>
      </w:r>
      <w:r w:rsidRPr="00EB0F03">
        <w:rPr>
          <w:noProof/>
          <w:lang w:eastAsia="ru-RU"/>
        </w:rPr>
        <w:t xml:space="preserve"> </w:t>
      </w:r>
    </w:p>
    <w:p w14:paraId="42AB573A" w14:textId="77777777" w:rsidR="00EB0F03" w:rsidRPr="00EB0F03" w:rsidRDefault="00EB0F03" w:rsidP="00EB0F03">
      <w:pPr>
        <w:pStyle w:val="a8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соответствии оборудования параметрам системы; </w:t>
      </w:r>
    </w:p>
    <w:p w14:paraId="423E15E0" w14:textId="77777777" w:rsidR="00EB0F03" w:rsidRPr="00EB0F03" w:rsidRDefault="00EB0F03" w:rsidP="00EB0F03">
      <w:pPr>
        <w:pStyle w:val="a8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62DA08FE" w14:textId="77777777" w:rsidR="00EB0F03" w:rsidRPr="00EB0F03" w:rsidRDefault="00EB0F03" w:rsidP="00EB0F03">
      <w:pPr>
        <w:pStyle w:val="a8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соосности и параллельности ответных фланцев, приваренных к трубопроводу. </w:t>
      </w:r>
    </w:p>
    <w:p w14:paraId="6197D136" w14:textId="77777777" w:rsidR="00EB0F03" w:rsidRPr="00EB0F03" w:rsidRDefault="00EB0F03" w:rsidP="00EB0F03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bookmarkEnd w:id="1"/>
    <w:p w14:paraId="1841F5C3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Перед началом монтажа необходимо:</w:t>
      </w:r>
    </w:p>
    <w:p w14:paraId="357DF7F5" w14:textId="77777777" w:rsidR="00EB0F03" w:rsidRPr="00EB0F03" w:rsidRDefault="00EB0F03" w:rsidP="00EB0F03">
      <w:pPr>
        <w:pStyle w:val="a8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произвести промывку трубопровода;</w:t>
      </w:r>
    </w:p>
    <w:p w14:paraId="3C9E3BBC" w14:textId="77777777" w:rsidR="00EB0F03" w:rsidRPr="00EB0F03" w:rsidRDefault="00EB0F03" w:rsidP="00EB0F03">
      <w:pPr>
        <w:pStyle w:val="a8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отключить участок, на котором будет устанавливаться клапан, и дренаж, если присутствует в системе;</w:t>
      </w:r>
    </w:p>
    <w:p w14:paraId="1D666AF3" w14:textId="77777777" w:rsidR="00EB0F03" w:rsidRPr="00EB0F03" w:rsidRDefault="00EB0F03" w:rsidP="00EB0F03">
      <w:pPr>
        <w:pStyle w:val="a8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удалить пластиковые заглушки с патрубков арматуры;</w:t>
      </w:r>
    </w:p>
    <w:p w14:paraId="7D21A2F9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регулирующим клапаном необходимо установить фильтр (фильтр сетчатый АСТА Ф). </w:t>
      </w:r>
    </w:p>
    <w:p w14:paraId="0E761B3A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>Регулирующий клапан устанавливается как на горизонтальном, так и на вертикальном участке трубопровода, таким образом, чтобы направление движения среды совпадало с направлением стрелки на корпусе. Привод должен устанавливаться в любом положении, не ниже оси трубопровода.</w:t>
      </w:r>
    </w:p>
    <w:p w14:paraId="63FF41C8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lastRenderedPageBreak/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528B7AF5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t>Рекомендуется предусмотреть прямые участки трубопроводов длиной не менее 3</w:t>
      </w:r>
      <w:r w:rsidRPr="00EB0F03">
        <w:rPr>
          <w:sz w:val="16"/>
          <w:lang w:val="en-US"/>
        </w:rPr>
        <w:t>DN</w:t>
      </w:r>
      <w:r w:rsidRPr="00EB0F03">
        <w:rPr>
          <w:sz w:val="16"/>
        </w:rPr>
        <w:t xml:space="preserve"> без изменений диаметров до и после клапана.</w:t>
      </w:r>
    </w:p>
    <w:p w14:paraId="4BF8F905" w14:textId="77777777" w:rsidR="00EB0F03" w:rsidRPr="00EB0F03" w:rsidRDefault="00EB0F03" w:rsidP="00EB0F03">
      <w:pPr>
        <w:pStyle w:val="a8"/>
        <w:numPr>
          <w:ilvl w:val="1"/>
          <w:numId w:val="1"/>
        </w:numPr>
        <w:spacing w:after="12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>При монтаже клапана на трубопровод необходимо:</w:t>
      </w:r>
    </w:p>
    <w:p w14:paraId="297623DD" w14:textId="77777777" w:rsidR="00EB0F03" w:rsidRPr="00EB0F03" w:rsidRDefault="00EB0F03" w:rsidP="00EB0F03">
      <w:pPr>
        <w:pStyle w:val="a8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344A901B" w14:textId="77777777" w:rsidR="00EB0F03" w:rsidRPr="00EB0F03" w:rsidRDefault="00EB0F03" w:rsidP="00EB0F03">
      <w:pPr>
        <w:pStyle w:val="a8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B8725D7" w14:textId="77777777" w:rsidR="00EB0F03" w:rsidRPr="00EB0F03" w:rsidRDefault="00EB0F03" w:rsidP="00EB0F03">
      <w:pPr>
        <w:pStyle w:val="a8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7AC36E43" w14:textId="77777777" w:rsidR="00EB0F03" w:rsidRPr="00EB0F03" w:rsidRDefault="00EB0F03" w:rsidP="00EB0F03">
      <w:pPr>
        <w:pStyle w:val="a8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3669F348" w14:textId="77777777" w:rsidR="00EB0F03" w:rsidRPr="00EB0F03" w:rsidRDefault="00EB0F03" w:rsidP="00EB0F03">
      <w:pPr>
        <w:pStyle w:val="a8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19A6DD36" w14:textId="77777777" w:rsidR="00EB0F03" w:rsidRPr="00EB0F03" w:rsidRDefault="00EB0F03" w:rsidP="00EB0F03">
      <w:pPr>
        <w:pStyle w:val="a8"/>
        <w:numPr>
          <w:ilvl w:val="1"/>
          <w:numId w:val="1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3181221B" w14:textId="77777777" w:rsidR="00EB0F03" w:rsidRPr="00EB0F03" w:rsidRDefault="00EB0F03" w:rsidP="00EB0F03">
      <w:pPr>
        <w:pStyle w:val="a8"/>
        <w:numPr>
          <w:ilvl w:val="1"/>
          <w:numId w:val="1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42063635" w14:textId="77777777" w:rsidR="00EB0F03" w:rsidRPr="00EB0F03" w:rsidRDefault="00EB0F03" w:rsidP="00EB0F03">
      <w:pPr>
        <w:pStyle w:val="a8"/>
        <w:numPr>
          <w:ilvl w:val="1"/>
          <w:numId w:val="1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37D1DCCD" w14:textId="77777777" w:rsidR="00DE2B9C" w:rsidRPr="00B46214" w:rsidRDefault="00DE2B9C" w:rsidP="00071C5B">
      <w:pPr>
        <w:pStyle w:val="a8"/>
        <w:widowControl w:val="0"/>
        <w:numPr>
          <w:ilvl w:val="0"/>
          <w:numId w:val="1"/>
        </w:numPr>
        <w:spacing w:before="240" w:after="120" w:line="276" w:lineRule="auto"/>
        <w:ind w:left="709" w:hanging="709"/>
        <w:contextualSpacing w:val="0"/>
        <w:rPr>
          <w:b/>
          <w:sz w:val="18"/>
          <w:szCs w:val="18"/>
        </w:rPr>
      </w:pPr>
      <w:r w:rsidRPr="00510467">
        <w:rPr>
          <w:b/>
          <w:sz w:val="18"/>
          <w:szCs w:val="18"/>
        </w:rPr>
        <w:t>ТЕХНИЧЕСКОЕ</w:t>
      </w:r>
      <w:r w:rsidRPr="00B46214">
        <w:rPr>
          <w:b/>
          <w:sz w:val="18"/>
          <w:szCs w:val="18"/>
        </w:rPr>
        <w:t xml:space="preserve"> ОБСЛУЖИВАНИЕ И РЕМОНТ</w:t>
      </w:r>
    </w:p>
    <w:p w14:paraId="091083B6" w14:textId="0095CDA5" w:rsidR="00DE2B9C" w:rsidRPr="00510467" w:rsidRDefault="00DE2B9C" w:rsidP="0059141D">
      <w:pPr>
        <w:pStyle w:val="a8"/>
        <w:widowControl w:val="0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20"/>
        </w:rPr>
        <w:t>Регулирующи</w:t>
      </w:r>
      <w:r w:rsidR="00247835">
        <w:rPr>
          <w:sz w:val="16"/>
          <w:szCs w:val="20"/>
        </w:rPr>
        <w:t>е</w:t>
      </w:r>
      <w:r w:rsidRPr="00510467">
        <w:rPr>
          <w:sz w:val="16"/>
          <w:szCs w:val="20"/>
        </w:rPr>
        <w:t xml:space="preserve"> клапан</w:t>
      </w:r>
      <w:r w:rsidR="00247835">
        <w:rPr>
          <w:sz w:val="16"/>
          <w:szCs w:val="20"/>
        </w:rPr>
        <w:t>ы</w:t>
      </w:r>
      <w:r w:rsidRPr="00510467">
        <w:rPr>
          <w:sz w:val="16"/>
          <w:szCs w:val="20"/>
        </w:rPr>
        <w:t xml:space="preserve"> подвержен</w:t>
      </w:r>
      <w:r w:rsidR="00247835">
        <w:rPr>
          <w:sz w:val="16"/>
          <w:szCs w:val="20"/>
        </w:rPr>
        <w:t>ы</w:t>
      </w:r>
      <w:r w:rsidRPr="00510467">
        <w:rPr>
          <w:sz w:val="16"/>
          <w:szCs w:val="20"/>
        </w:rPr>
        <w:t xml:space="preserve"> естественному износу, особенно это касается седла и уплотнительных поверхностей. В зависимости от условий эксплуатации клапан следует периодически проверять для предотвращения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59998B6C" w14:textId="0EF832DA" w:rsidR="00DE2B9C" w:rsidRPr="00510467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20"/>
        </w:rPr>
        <w:t>Визуальный контроль представляет собой проверку клапана на наличие утечек в стыковых соединениях. Если произошла утечка и уплотняющие поверхности изношены, их необходимо заменить</w:t>
      </w:r>
      <w:r w:rsidR="00247835">
        <w:rPr>
          <w:sz w:val="16"/>
          <w:szCs w:val="20"/>
        </w:rPr>
        <w:t>.</w:t>
      </w:r>
    </w:p>
    <w:p w14:paraId="728691D0" w14:textId="77777777" w:rsidR="00DE2B9C" w:rsidRPr="00510467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20"/>
        </w:rPr>
        <w:t>При работе клапан может сильно нагреться. Поэтому перед обслуживанием дайте оборудованию остыть до температуры окружающего воздуха.</w:t>
      </w:r>
    </w:p>
    <w:p w14:paraId="2F94C1C3" w14:textId="11039DBD" w:rsidR="00DE2B9C" w:rsidRPr="00510467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20"/>
        </w:rPr>
        <w:t>Для проведения обслуживающих работ на корпусе клапана следует отключать клапан от источников рабочей среды</w:t>
      </w:r>
      <w:r w:rsidR="00247835">
        <w:rPr>
          <w:sz w:val="16"/>
          <w:szCs w:val="20"/>
        </w:rPr>
        <w:t>.</w:t>
      </w:r>
      <w:r w:rsidRPr="00510467">
        <w:rPr>
          <w:sz w:val="16"/>
          <w:szCs w:val="20"/>
        </w:rPr>
        <w:t xml:space="preserve"> </w:t>
      </w:r>
    </w:p>
    <w:p w14:paraId="78DA3093" w14:textId="77777777" w:rsidR="00DE2B9C" w:rsidRPr="00510467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16"/>
        </w:rPr>
        <w:t>При закручивании привода убедитесь, что клапан находится в закрытом положении.</w:t>
      </w:r>
    </w:p>
    <w:p w14:paraId="65867654" w14:textId="77777777" w:rsidR="00DE2B9C" w:rsidRPr="00510467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510467"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72766953" w14:textId="38FDFEF1" w:rsidR="009E237B" w:rsidRDefault="00DE2B9C" w:rsidP="0059141D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pacing w:val="-6"/>
          <w:sz w:val="16"/>
          <w:szCs w:val="20"/>
        </w:rPr>
      </w:pPr>
      <w:r w:rsidRPr="00510467">
        <w:rPr>
          <w:sz w:val="16"/>
          <w:szCs w:val="20"/>
        </w:rPr>
        <w:t>При сборке необходимо очистить стыковые поверхности и установить новые прокладки.</w:t>
      </w:r>
    </w:p>
    <w:p w14:paraId="43B39C2C" w14:textId="77777777" w:rsidR="00DE2B9C" w:rsidRPr="00247835" w:rsidRDefault="00DE2B9C" w:rsidP="0059141D">
      <w:pPr>
        <w:pStyle w:val="a8"/>
        <w:numPr>
          <w:ilvl w:val="0"/>
          <w:numId w:val="1"/>
        </w:numPr>
        <w:spacing w:before="120" w:after="120" w:line="276" w:lineRule="auto"/>
        <w:ind w:left="0" w:firstLine="0"/>
        <w:contextualSpacing w:val="0"/>
        <w:jc w:val="both"/>
        <w:rPr>
          <w:b/>
          <w:sz w:val="18"/>
          <w:szCs w:val="18"/>
        </w:rPr>
      </w:pPr>
      <w:r w:rsidRPr="00247835">
        <w:rPr>
          <w:b/>
          <w:sz w:val="18"/>
          <w:szCs w:val="18"/>
        </w:rPr>
        <w:t>ТРАНСПОРТИРОВКА, ХРАНЕНИЕ И УТИЛИЗАЦИЯ</w:t>
      </w:r>
    </w:p>
    <w:p w14:paraId="5058CD52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9C9B128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499E3AB9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563FBA53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65DBEA4D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0B8783F" w14:textId="77777777" w:rsidR="00247835" w:rsidRPr="00247835" w:rsidRDefault="00247835" w:rsidP="00247835">
      <w:pPr>
        <w:pStyle w:val="a8"/>
        <w:numPr>
          <w:ilvl w:val="1"/>
          <w:numId w:val="1"/>
        </w:numPr>
        <w:spacing w:after="200"/>
        <w:ind w:left="0" w:firstLine="0"/>
        <w:rPr>
          <w:sz w:val="16"/>
          <w:szCs w:val="20"/>
        </w:rPr>
      </w:pPr>
      <w:r w:rsidRPr="0024783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4C46558" w14:textId="400831D1" w:rsidR="00DE2B9C" w:rsidRPr="00247835" w:rsidRDefault="00247835" w:rsidP="00247835">
      <w:pPr>
        <w:pStyle w:val="a8"/>
        <w:numPr>
          <w:ilvl w:val="1"/>
          <w:numId w:val="1"/>
        </w:numPr>
        <w:ind w:left="0" w:firstLine="0"/>
        <w:contextualSpacing w:val="0"/>
        <w:jc w:val="both"/>
        <w:rPr>
          <w:sz w:val="16"/>
          <w:szCs w:val="20"/>
        </w:rPr>
      </w:pPr>
      <w:r w:rsidRPr="00247835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0D70CBE5" w14:textId="77777777" w:rsidR="00DE2B9C" w:rsidRPr="00B46214" w:rsidRDefault="00DE2B9C" w:rsidP="00DE2B9C">
      <w:pPr>
        <w:pStyle w:val="a8"/>
        <w:numPr>
          <w:ilvl w:val="0"/>
          <w:numId w:val="1"/>
        </w:numPr>
        <w:spacing w:before="120" w:after="120" w:line="276" w:lineRule="auto"/>
        <w:ind w:left="0" w:firstLine="0"/>
        <w:contextualSpacing w:val="0"/>
        <w:rPr>
          <w:b/>
          <w:sz w:val="18"/>
          <w:szCs w:val="18"/>
        </w:rPr>
      </w:pPr>
      <w:r w:rsidRPr="00B46214">
        <w:rPr>
          <w:b/>
          <w:sz w:val="18"/>
          <w:szCs w:val="18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628"/>
        <w:gridCol w:w="2920"/>
        <w:gridCol w:w="2624"/>
      </w:tblGrid>
      <w:tr w:rsidR="00DE2B9C" w:rsidRPr="00E042C1" w14:paraId="1AAE8150" w14:textId="77777777" w:rsidTr="00A14095">
        <w:trPr>
          <w:trHeight w:hRule="exact" w:val="429"/>
        </w:trPr>
        <w:tc>
          <w:tcPr>
            <w:tcW w:w="1163" w:type="pct"/>
            <w:vAlign w:val="center"/>
          </w:tcPr>
          <w:p w14:paraId="3B4ACB63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3F695B79" w14:textId="77777777" w:rsidR="00DE2B9C" w:rsidRPr="003C510B" w:rsidRDefault="00DE2B9C" w:rsidP="00A14095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47E707E0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0525EAD4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DE2B9C" w:rsidRPr="00E042C1" w14:paraId="2ED5AC24" w14:textId="77777777" w:rsidTr="00A14095">
        <w:trPr>
          <w:trHeight w:hRule="exact" w:val="327"/>
        </w:trPr>
        <w:tc>
          <w:tcPr>
            <w:tcW w:w="1163" w:type="pct"/>
            <w:vAlign w:val="center"/>
          </w:tcPr>
          <w:p w14:paraId="33A399AD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34" w:type="pct"/>
            <w:vAlign w:val="center"/>
          </w:tcPr>
          <w:p w14:paraId="264B63DB" w14:textId="77777777" w:rsidR="00DE2B9C" w:rsidRDefault="00DE2B9C" w:rsidP="00A14095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35429284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55FB9025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DE2B9C" w:rsidRPr="00E042C1" w14:paraId="288F85E5" w14:textId="77777777" w:rsidTr="00A14095">
        <w:trPr>
          <w:trHeight w:hRule="exact" w:val="275"/>
        </w:trPr>
        <w:tc>
          <w:tcPr>
            <w:tcW w:w="1163" w:type="pct"/>
            <w:vAlign w:val="center"/>
          </w:tcPr>
          <w:p w14:paraId="5639AC9B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14:paraId="7D9F93BE" w14:textId="77777777" w:rsidR="00DE2B9C" w:rsidRDefault="00DE2B9C" w:rsidP="00A14095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6DF3CD44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14:paraId="3D16A39D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DE2B9C" w:rsidRPr="00E042C1" w14:paraId="183555D6" w14:textId="77777777" w:rsidTr="00A14095">
        <w:trPr>
          <w:trHeight w:hRule="exact" w:val="283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25105D16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7FCFE5FC" w14:textId="77777777" w:rsidR="00DE2B9C" w:rsidRDefault="00DE2B9C" w:rsidP="00A14095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65B7024F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38E08404" w14:textId="77777777" w:rsidR="00DE2B9C" w:rsidRPr="00E042C1" w:rsidRDefault="00DE2B9C" w:rsidP="00A14095">
            <w:pPr>
              <w:pStyle w:val="a8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DE2B9C" w14:paraId="5991A41B" w14:textId="77777777" w:rsidTr="00A14095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AB80D" w14:textId="77777777" w:rsidR="00DE2B9C" w:rsidRDefault="00DE2B9C" w:rsidP="00A14095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3A53C" w14:textId="77777777" w:rsidR="00DE2B9C" w:rsidRPr="006F3F04" w:rsidRDefault="00DE2B9C" w:rsidP="00A14095">
            <w:pPr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6D8D2" w14:textId="77777777" w:rsidR="00DE2B9C" w:rsidRDefault="00DE2B9C" w:rsidP="00A14095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8CB06" w14:textId="77777777" w:rsidR="00DE2B9C" w:rsidRPr="00CA5601" w:rsidRDefault="00DE2B9C" w:rsidP="00A14095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4351949F" w14:textId="77777777" w:rsidR="00C17482" w:rsidRDefault="00C17482" w:rsidP="00146732"/>
    <w:sectPr w:rsidR="00C17482" w:rsidSect="00776E38">
      <w:headerReference w:type="default" r:id="rId12"/>
      <w:footerReference w:type="default" r:id="rId13"/>
      <w:pgSz w:w="11906" w:h="16838"/>
      <w:pgMar w:top="1544" w:right="624" w:bottom="113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65B0" w14:textId="77777777" w:rsidR="00815879" w:rsidRDefault="00815879">
      <w:r>
        <w:separator/>
      </w:r>
    </w:p>
  </w:endnote>
  <w:endnote w:type="continuationSeparator" w:id="0">
    <w:p w14:paraId="7C482DB9" w14:textId="77777777" w:rsidR="00815879" w:rsidRDefault="008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2A46" w14:textId="77777777" w:rsidR="00A14095" w:rsidRDefault="00A14095" w:rsidP="00A14095">
    <w:pPr>
      <w:pStyle w:val="a5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160C" wp14:editId="72D3B967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10EF4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" strokecolor="green" strokeweight="1.75pt">
              <v:stroke joinstyle="miter"/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77E290CC" w14:textId="77777777" w:rsidR="00A14095" w:rsidRDefault="00A14095" w:rsidP="00A14095">
    <w:pPr>
      <w:pStyle w:val="a5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>140202, Московская обл, Воскресен</w:t>
    </w:r>
    <w:r w:rsidR="00EA53C5">
      <w:rPr>
        <w:rFonts w:ascii="Times New Roman" w:hAnsi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/>
        <w:sz w:val="16"/>
        <w:szCs w:val="16"/>
      </w:rPr>
      <w:t xml:space="preserve"> ул, дом № 9, строение 1</w:t>
    </w:r>
  </w:p>
  <w:p w14:paraId="49D9EC5A" w14:textId="77777777" w:rsidR="00A14095" w:rsidRDefault="00A14095" w:rsidP="00A14095">
    <w:pPr>
      <w:pStyle w:val="a5"/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7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2BF" w14:textId="77777777" w:rsidR="00815879" w:rsidRDefault="00815879">
      <w:r>
        <w:separator/>
      </w:r>
    </w:p>
  </w:footnote>
  <w:footnote w:type="continuationSeparator" w:id="0">
    <w:p w14:paraId="669EB930" w14:textId="77777777" w:rsidR="00815879" w:rsidRDefault="0081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A29C" w14:textId="77777777" w:rsidR="00A14095" w:rsidRDefault="00A14095" w:rsidP="00A1409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58C39" wp14:editId="68410102">
              <wp:simplePos x="0" y="0"/>
              <wp:positionH relativeFrom="margin">
                <wp:posOffset>207645</wp:posOffset>
              </wp:positionH>
              <wp:positionV relativeFrom="paragraph">
                <wp:posOffset>-262692</wp:posOffset>
              </wp:positionV>
              <wp:extent cx="6918385" cy="786814"/>
              <wp:effectExtent l="0" t="0" r="0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85" cy="786814"/>
                        <a:chOff x="319178" y="17254"/>
                        <a:chExt cx="6918385" cy="786814"/>
                      </a:xfrm>
                    </wpg:grpSpPr>
                    <wps:wsp>
                      <wps:cNvPr id="5" name="Прямоугольник 2"/>
                      <wps:cNvSpPr/>
                      <wps:spPr>
                        <a:xfrm>
                          <a:off x="1871891" y="155267"/>
                          <a:ext cx="5365672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C9C9A" w14:textId="77777777" w:rsidR="00A14095" w:rsidRPr="0061797F" w:rsidRDefault="00A14095" w:rsidP="00A14095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178" y="17254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58C39" id="Группа 6" o:spid="_x0000_s1026" style="position:absolute;margin-left:16.35pt;margin-top:-20.7pt;width:544.75pt;height:61.95pt;z-index:251659264;mso-position-horizontal-relative:margin;mso-width-relative:margin;mso-height-relative:margin" coordorigin="3191,172" coordsize="69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">
              <v:rect id="Прямоугольник 2" o:spid="_x0000_s1027" style="position:absolute;left:18718;top:1552;width:5365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" fillcolor="green" stroked="f" strokeweight="1pt">
                <v:textbox>
                  <w:txbxContent>
                    <w:p w14:paraId="3F7C9C9A" w14:textId="77777777" w:rsidR="00A14095" w:rsidRPr="0061797F" w:rsidRDefault="00A14095" w:rsidP="00A14095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3191;top:172;width:841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81E6FC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080AD2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9C"/>
    <w:rsid w:val="00043AEA"/>
    <w:rsid w:val="000638C4"/>
    <w:rsid w:val="00066482"/>
    <w:rsid w:val="00066980"/>
    <w:rsid w:val="00071C5B"/>
    <w:rsid w:val="00087A23"/>
    <w:rsid w:val="000F1576"/>
    <w:rsid w:val="00140E16"/>
    <w:rsid w:val="00146732"/>
    <w:rsid w:val="001B0CCE"/>
    <w:rsid w:val="001E75BD"/>
    <w:rsid w:val="00233C02"/>
    <w:rsid w:val="002352EE"/>
    <w:rsid w:val="00247835"/>
    <w:rsid w:val="002806D2"/>
    <w:rsid w:val="002A7FB1"/>
    <w:rsid w:val="002B5A29"/>
    <w:rsid w:val="002D067F"/>
    <w:rsid w:val="002F367B"/>
    <w:rsid w:val="002F44D9"/>
    <w:rsid w:val="0032199A"/>
    <w:rsid w:val="003468E2"/>
    <w:rsid w:val="00390CFB"/>
    <w:rsid w:val="003D35D3"/>
    <w:rsid w:val="003E3C58"/>
    <w:rsid w:val="00400536"/>
    <w:rsid w:val="004262AE"/>
    <w:rsid w:val="00476720"/>
    <w:rsid w:val="004A71F0"/>
    <w:rsid w:val="004B63B4"/>
    <w:rsid w:val="00510467"/>
    <w:rsid w:val="00510A24"/>
    <w:rsid w:val="00530141"/>
    <w:rsid w:val="00553EFF"/>
    <w:rsid w:val="00576DF7"/>
    <w:rsid w:val="0059141D"/>
    <w:rsid w:val="005B4EBA"/>
    <w:rsid w:val="005D19C5"/>
    <w:rsid w:val="006362B9"/>
    <w:rsid w:val="00644600"/>
    <w:rsid w:val="00686B70"/>
    <w:rsid w:val="006A29B8"/>
    <w:rsid w:val="006A6B41"/>
    <w:rsid w:val="006C43D9"/>
    <w:rsid w:val="0070669F"/>
    <w:rsid w:val="00715AAC"/>
    <w:rsid w:val="007300E5"/>
    <w:rsid w:val="00743E83"/>
    <w:rsid w:val="007568CA"/>
    <w:rsid w:val="00776E38"/>
    <w:rsid w:val="0079261B"/>
    <w:rsid w:val="007A7BA7"/>
    <w:rsid w:val="007D2E9C"/>
    <w:rsid w:val="007E176D"/>
    <w:rsid w:val="00815879"/>
    <w:rsid w:val="0082511F"/>
    <w:rsid w:val="00863059"/>
    <w:rsid w:val="008F1534"/>
    <w:rsid w:val="00903557"/>
    <w:rsid w:val="0094196E"/>
    <w:rsid w:val="0095313F"/>
    <w:rsid w:val="00955EB9"/>
    <w:rsid w:val="009652C6"/>
    <w:rsid w:val="009945B4"/>
    <w:rsid w:val="009A7529"/>
    <w:rsid w:val="009E237B"/>
    <w:rsid w:val="00A14095"/>
    <w:rsid w:val="00A4567F"/>
    <w:rsid w:val="00A56854"/>
    <w:rsid w:val="00A66E61"/>
    <w:rsid w:val="00AB1B43"/>
    <w:rsid w:val="00B108B1"/>
    <w:rsid w:val="00B13172"/>
    <w:rsid w:val="00B522D3"/>
    <w:rsid w:val="00BB0C96"/>
    <w:rsid w:val="00BC6DB1"/>
    <w:rsid w:val="00BE73E7"/>
    <w:rsid w:val="00C01A14"/>
    <w:rsid w:val="00C06A98"/>
    <w:rsid w:val="00C17482"/>
    <w:rsid w:val="00C76CC7"/>
    <w:rsid w:val="00CA4188"/>
    <w:rsid w:val="00CB285E"/>
    <w:rsid w:val="00CE0881"/>
    <w:rsid w:val="00CE237C"/>
    <w:rsid w:val="00CE69CD"/>
    <w:rsid w:val="00CF4B37"/>
    <w:rsid w:val="00D0478F"/>
    <w:rsid w:val="00DB142C"/>
    <w:rsid w:val="00DD05F9"/>
    <w:rsid w:val="00DD4B92"/>
    <w:rsid w:val="00DE2016"/>
    <w:rsid w:val="00DE2B9C"/>
    <w:rsid w:val="00E37164"/>
    <w:rsid w:val="00EA53C5"/>
    <w:rsid w:val="00EB0F03"/>
    <w:rsid w:val="00EB795E"/>
    <w:rsid w:val="00EC7FC6"/>
    <w:rsid w:val="00EE1042"/>
    <w:rsid w:val="00EE4947"/>
    <w:rsid w:val="00F13B8E"/>
    <w:rsid w:val="00F43B9E"/>
    <w:rsid w:val="00F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A907"/>
  <w15:chartTrackingRefBased/>
  <w15:docId w15:val="{0612BA54-2EFE-4EE0-9DB4-951B118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B9C"/>
  </w:style>
  <w:style w:type="paragraph" w:styleId="a5">
    <w:name w:val="footer"/>
    <w:basedOn w:val="a"/>
    <w:link w:val="a6"/>
    <w:uiPriority w:val="99"/>
    <w:unhideWhenUsed/>
    <w:rsid w:val="00DE2B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B9C"/>
  </w:style>
  <w:style w:type="character" w:styleId="a7">
    <w:name w:val="Hyperlink"/>
    <w:basedOn w:val="a0"/>
    <w:unhideWhenUsed/>
    <w:rsid w:val="00DE2B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2B9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2B9C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DE2B9C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table" w:styleId="a9">
    <w:name w:val="Table Grid"/>
    <w:basedOn w:val="a1"/>
    <w:uiPriority w:val="39"/>
    <w:rsid w:val="00DE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4B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4B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4B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478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0D44-1E1F-400A-89D3-8B85CCB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Шпилева Арина</cp:lastModifiedBy>
  <cp:revision>46</cp:revision>
  <dcterms:created xsi:type="dcterms:W3CDTF">2022-07-15T07:34:00Z</dcterms:created>
  <dcterms:modified xsi:type="dcterms:W3CDTF">2023-12-01T08:48:00Z</dcterms:modified>
</cp:coreProperties>
</file>